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14B37" w14:textId="77777777" w:rsidR="00A608E0" w:rsidRPr="00D32D75" w:rsidRDefault="00494B31" w:rsidP="00961741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258F4B0" wp14:editId="39AFD858">
            <wp:simplePos x="0" y="0"/>
            <wp:positionH relativeFrom="column">
              <wp:posOffset>12694095</wp:posOffset>
            </wp:positionH>
            <wp:positionV relativeFrom="paragraph">
              <wp:posOffset>-521970</wp:posOffset>
            </wp:positionV>
            <wp:extent cx="638948" cy="913162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48" cy="91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741" w:rsidRPr="00D32D75">
        <w:rPr>
          <w:rFonts w:ascii="Arial" w:hAnsi="Arial" w:cs="Arial"/>
          <w:sz w:val="28"/>
          <w:szCs w:val="28"/>
        </w:rPr>
        <w:t>MEXBOROUGH ST JOHNS C OF E PRIMARY SCHOOL</w:t>
      </w:r>
    </w:p>
    <w:p w14:paraId="499F4416" w14:textId="31B79975" w:rsidR="00961741" w:rsidRPr="00D32D75" w:rsidRDefault="00494B31" w:rsidP="00961741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A0B8661" wp14:editId="172F0BFC">
            <wp:simplePos x="0" y="0"/>
            <wp:positionH relativeFrom="column">
              <wp:posOffset>9894570</wp:posOffset>
            </wp:positionH>
            <wp:positionV relativeFrom="paragraph">
              <wp:posOffset>49975</wp:posOffset>
            </wp:positionV>
            <wp:extent cx="3526972" cy="21704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972" cy="217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741" w:rsidRPr="00D32D75">
        <w:rPr>
          <w:rFonts w:ascii="Arial" w:hAnsi="Arial" w:cs="Arial"/>
          <w:sz w:val="28"/>
          <w:szCs w:val="28"/>
        </w:rPr>
        <w:t>PHASE:</w:t>
      </w:r>
      <w:r w:rsidR="00961741" w:rsidRPr="00D32D75">
        <w:rPr>
          <w:rFonts w:ascii="Arial" w:hAnsi="Arial" w:cs="Arial"/>
          <w:sz w:val="28"/>
          <w:szCs w:val="28"/>
        </w:rPr>
        <w:tab/>
      </w:r>
      <w:r w:rsidR="00172131">
        <w:rPr>
          <w:rFonts w:ascii="Arial" w:hAnsi="Arial" w:cs="Arial"/>
          <w:sz w:val="28"/>
          <w:szCs w:val="28"/>
        </w:rPr>
        <w:t>Early Years</w:t>
      </w:r>
      <w:r w:rsidR="00961741" w:rsidRPr="00D32D75">
        <w:rPr>
          <w:rFonts w:ascii="Arial" w:hAnsi="Arial" w:cs="Arial"/>
          <w:sz w:val="28"/>
          <w:szCs w:val="28"/>
        </w:rPr>
        <w:tab/>
      </w:r>
      <w:r w:rsidR="00961741" w:rsidRPr="00D32D75">
        <w:rPr>
          <w:rFonts w:ascii="Arial" w:hAnsi="Arial" w:cs="Arial"/>
          <w:sz w:val="28"/>
          <w:szCs w:val="28"/>
        </w:rPr>
        <w:tab/>
        <w:t>YEAR:</w:t>
      </w:r>
      <w:r w:rsidR="00172131">
        <w:rPr>
          <w:rFonts w:ascii="Arial" w:hAnsi="Arial" w:cs="Arial"/>
          <w:sz w:val="28"/>
          <w:szCs w:val="28"/>
        </w:rPr>
        <w:t xml:space="preserve"> </w:t>
      </w:r>
      <w:r w:rsidR="007E1E9A">
        <w:rPr>
          <w:rFonts w:ascii="Arial" w:hAnsi="Arial" w:cs="Arial"/>
          <w:sz w:val="28"/>
          <w:szCs w:val="28"/>
        </w:rPr>
        <w:t>Nursery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0"/>
        <w:gridCol w:w="7050"/>
        <w:gridCol w:w="3525"/>
        <w:gridCol w:w="3525"/>
      </w:tblGrid>
      <w:tr w:rsidR="00961741" w:rsidRPr="00D32D75" w14:paraId="70ADAB15" w14:textId="77777777" w:rsidTr="00DB4212">
        <w:tc>
          <w:tcPr>
            <w:tcW w:w="14100" w:type="dxa"/>
            <w:gridSpan w:val="2"/>
          </w:tcPr>
          <w:p w14:paraId="7E03E84A" w14:textId="77777777"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INTENT</w:t>
            </w:r>
          </w:p>
        </w:tc>
        <w:tc>
          <w:tcPr>
            <w:tcW w:w="7050" w:type="dxa"/>
            <w:gridSpan w:val="2"/>
          </w:tcPr>
          <w:p w14:paraId="76F35916" w14:textId="77777777"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IMPLEMENTATION</w:t>
            </w:r>
          </w:p>
        </w:tc>
      </w:tr>
      <w:tr w:rsidR="00961741" w:rsidRPr="00D32D75" w14:paraId="45B1CD52" w14:textId="77777777" w:rsidTr="00961741">
        <w:tc>
          <w:tcPr>
            <w:tcW w:w="7050" w:type="dxa"/>
          </w:tcPr>
          <w:p w14:paraId="51893BD7" w14:textId="77777777"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Curriculum vision</w:t>
            </w:r>
          </w:p>
        </w:tc>
        <w:tc>
          <w:tcPr>
            <w:tcW w:w="7050" w:type="dxa"/>
          </w:tcPr>
          <w:p w14:paraId="18C980A6" w14:textId="77777777"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Learning values</w:t>
            </w:r>
          </w:p>
        </w:tc>
        <w:tc>
          <w:tcPr>
            <w:tcW w:w="7050" w:type="dxa"/>
            <w:gridSpan w:val="2"/>
          </w:tcPr>
          <w:p w14:paraId="0559161B" w14:textId="77777777"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Core skills</w:t>
            </w:r>
          </w:p>
        </w:tc>
      </w:tr>
      <w:tr w:rsidR="009F4478" w:rsidRPr="00D32D75" w14:paraId="51BD2791" w14:textId="77777777" w:rsidTr="009F4478">
        <w:trPr>
          <w:trHeight w:val="1352"/>
        </w:trPr>
        <w:tc>
          <w:tcPr>
            <w:tcW w:w="7050" w:type="dxa"/>
            <w:vMerge w:val="restart"/>
          </w:tcPr>
          <w:p w14:paraId="511E8F84" w14:textId="77777777" w:rsidR="009F4478" w:rsidRPr="00494B31" w:rsidRDefault="009F4478" w:rsidP="00961741">
            <w:pPr>
              <w:rPr>
                <w:rFonts w:ascii="Arial" w:hAnsi="Arial" w:cs="Arial"/>
                <w:b/>
                <w:i/>
                <w:sz w:val="32"/>
                <w:szCs w:val="28"/>
              </w:rPr>
            </w:pPr>
            <w:r w:rsidRPr="00494B31">
              <w:rPr>
                <w:rFonts w:ascii="Arial" w:hAnsi="Arial" w:cs="Arial"/>
                <w:b/>
                <w:i/>
                <w:sz w:val="32"/>
                <w:szCs w:val="28"/>
              </w:rPr>
              <w:t>Through our curriculum, our children will become;</w:t>
            </w:r>
          </w:p>
          <w:p w14:paraId="1C7494CB" w14:textId="77777777" w:rsidR="009F4478" w:rsidRPr="00494B31" w:rsidRDefault="009F4478" w:rsidP="009617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32"/>
                <w:szCs w:val="28"/>
              </w:rPr>
            </w:pPr>
            <w:r w:rsidRPr="00494B31">
              <w:rPr>
                <w:rFonts w:ascii="Arial" w:hAnsi="Arial" w:cs="Arial"/>
                <w:b/>
                <w:i/>
                <w:sz w:val="32"/>
                <w:szCs w:val="28"/>
              </w:rPr>
              <w:t>Effective learners;</w:t>
            </w:r>
          </w:p>
          <w:p w14:paraId="3F7D016B" w14:textId="77777777" w:rsidR="009F4478" w:rsidRPr="00D32D75" w:rsidRDefault="009F4478" w:rsidP="009617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494B31">
              <w:rPr>
                <w:rFonts w:ascii="Arial" w:hAnsi="Arial" w:cs="Arial"/>
                <w:b/>
                <w:i/>
                <w:sz w:val="32"/>
                <w:szCs w:val="28"/>
              </w:rPr>
              <w:t>Responsible citizens.</w:t>
            </w:r>
          </w:p>
        </w:tc>
        <w:tc>
          <w:tcPr>
            <w:tcW w:w="7050" w:type="dxa"/>
            <w:vMerge w:val="restart"/>
          </w:tcPr>
          <w:p w14:paraId="39AC3F43" w14:textId="77777777" w:rsidR="009F4478" w:rsidRPr="00D32D75" w:rsidRDefault="009F4478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Our children will:</w:t>
            </w:r>
          </w:p>
          <w:p w14:paraId="2003BB91" w14:textId="77777777" w:rsidR="009F4478" w:rsidRPr="00D32D75" w:rsidRDefault="009F4478" w:rsidP="009617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Speak clearly and articulate ideas confidently.</w:t>
            </w:r>
          </w:p>
          <w:p w14:paraId="4A3F756E" w14:textId="77777777" w:rsidR="009F4478" w:rsidRPr="00D32D75" w:rsidRDefault="009F4478" w:rsidP="009617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 xml:space="preserve">Use taught vocabulary purposefully and 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 w:rsidRPr="00D32D75">
              <w:rPr>
                <w:rFonts w:ascii="Arial" w:hAnsi="Arial" w:cs="Arial"/>
                <w:sz w:val="28"/>
                <w:szCs w:val="28"/>
              </w:rPr>
              <w:t xml:space="preserve"> different contexts.</w:t>
            </w:r>
          </w:p>
          <w:p w14:paraId="7F88C8EF" w14:textId="77777777" w:rsidR="009F4478" w:rsidRPr="00D32D75" w:rsidRDefault="009F4478" w:rsidP="009617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Show empathy and resilience.</w:t>
            </w:r>
          </w:p>
          <w:p w14:paraId="3D918012" w14:textId="77777777" w:rsidR="009F4478" w:rsidRPr="00D32D75" w:rsidRDefault="009F4478" w:rsidP="009617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9F4478">
              <w:rPr>
                <w:rFonts w:ascii="Arial" w:hAnsi="Arial" w:cs="Arial"/>
                <w:i/>
                <w:noProof/>
                <w:sz w:val="1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EB86BC" wp14:editId="209C9904">
                      <wp:simplePos x="0" y="0"/>
                      <wp:positionH relativeFrom="column">
                        <wp:posOffset>4393565</wp:posOffset>
                      </wp:positionH>
                      <wp:positionV relativeFrom="paragraph">
                        <wp:posOffset>35370</wp:posOffset>
                      </wp:positionV>
                      <wp:extent cx="1650365" cy="1403985"/>
                      <wp:effectExtent l="0" t="0" r="0" b="381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03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554D10" w14:textId="77777777" w:rsidR="009F4478" w:rsidRPr="009F4478" w:rsidRDefault="009F4478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Make links to similar themes and events (link to what children have learnt in the past</w:t>
                                  </w:r>
                                  <w:r w:rsidR="008F3E5E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2EB86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5.95pt;margin-top:2.8pt;width:129.9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tQDAIAAPMDAAAOAAAAZHJzL2Uyb0RvYy54bWysU9tu2zAMfR+wfxD0vthJ4ywxohRduwwD&#10;ugvQ7gMUWY6FSaImKbG7ry8lp2mwvQ3zgyCa5CHPIbW+HowmR+mDAsvodFJSIq2ARtk9oz8et++W&#10;lITIbcM1WMnokwz0evP2zbp3tZxBB7qRniCIDXXvGO1idHVRBNFJw8MEnLTobMEbHtH0+6LxvEd0&#10;o4tZWS6KHnzjPAgZAv69G510k/HbVor4rW2DjEQzir3FfPp87tJZbNa83nvuOiVObfB/6MJwZbHo&#10;GeqOR04OXv0FZZTwEKCNEwGmgLZVQmYOyGZa/sHmoeNOZi4oTnBnmcL/gxVfj989UQ2jFSWWGxzR&#10;oxwi+QADmSV1ehdqDHpwGBYH/I1TzkyDuwfxMxALtx23e3njPfSd5A12N02ZxUXqiBMSyK7/Ag2W&#10;4YcIGWhovUnSoRgE0XFKT+fJpFZEKrmoyqsFtijQN52XV6tllWvw+iXd+RA/STAkXRj1OPoMz4/3&#10;IaZ2eP0SkqpZ2Cqt8/i1JT2jq2pW5YQLj1ERt1Mrw+iyTN+4L4nlR9vk5MiVHu9YQNsT7cR05ByH&#10;3YCBSYsdNE8ogIdxC/HV4KUD/5uSHjeQ0fDrwL2kRH+2KOJqOp+nlc3GvHo/Q8NfenaXHm4FQjEa&#10;KRmvtzGveeIa3A2KvVVZhtdOTr3iZmV1Tq8gre6lnaNe3+rmGQAA//8DAFBLAwQUAAYACAAAACEA&#10;Yg6Xmd4AAAAJAQAADwAAAGRycy9kb3ducmV2LnhtbEyPzU7DMBCE70i8g7VI3KiTSE1JiFNVqC1H&#10;aIk4u/E2iRr/yHbT8PYsJziOZjTzTbWe9cgm9GGwRkC6SIChaa0aTCeg+dw9PQMLURolR2tQwDcG&#10;WNf3d5Uslb2ZA07H2DEqMaGUAvoYXcl5aHvUMiysQ0Pe2XotI0nfceXljcr1yLMkybmWg6GFXjp8&#10;7bG9HK9agItuv3rz7x+b7W5Kmq99kw3dVojHh3nzAiziHP/C8ItP6FAT08lejQpsFJAXaUFRAcsc&#10;GPnFMqUrJwFZlq+A1xX//6D+AQAA//8DAFBLAQItABQABgAIAAAAIQC2gziS/gAAAOEBAAATAAAA&#10;AAAAAAAAAAAAAAAAAABbQ29udGVudF9UeXBlc10ueG1sUEsBAi0AFAAGAAgAAAAhADj9If/WAAAA&#10;lAEAAAsAAAAAAAAAAAAAAAAALwEAAF9yZWxzLy5yZWxzUEsBAi0AFAAGAAgAAAAhANtDG1AMAgAA&#10;8wMAAA4AAAAAAAAAAAAAAAAALgIAAGRycy9lMm9Eb2MueG1sUEsBAi0AFAAGAAgAAAAhAGIOl5ne&#10;AAAACQEAAA8AAAAAAAAAAAAAAAAAZgQAAGRycy9kb3ducmV2LnhtbFBLBQYAAAAABAAEAPMAAABx&#10;BQAAAAA=&#10;" filled="f" stroked="f">
                      <v:textbox style="mso-fit-shape-to-text:t">
                        <w:txbxContent>
                          <w:p w14:paraId="17554D10" w14:textId="77777777" w:rsidR="009F4478" w:rsidRPr="009F4478" w:rsidRDefault="009F4478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Make links to similar themes and events (link to what children have learnt in the past</w:t>
                            </w:r>
                            <w:r w:rsidR="008F3E5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2D75">
              <w:rPr>
                <w:rFonts w:ascii="Arial" w:hAnsi="Arial" w:cs="Arial"/>
                <w:sz w:val="28"/>
                <w:szCs w:val="28"/>
              </w:rPr>
              <w:t>Use new technologies appropriately and with purpose.</w:t>
            </w:r>
          </w:p>
          <w:p w14:paraId="11EB0723" w14:textId="77777777" w:rsidR="009F4478" w:rsidRPr="00D32D75" w:rsidRDefault="009F4478" w:rsidP="00494B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Problem solve,</w:t>
            </w:r>
            <w:r>
              <w:rPr>
                <w:rFonts w:ascii="Arial" w:hAnsi="Arial" w:cs="Arial"/>
                <w:sz w:val="28"/>
                <w:szCs w:val="28"/>
              </w:rPr>
              <w:t xml:space="preserve"> e</w:t>
            </w:r>
            <w:r w:rsidRPr="00D32D75">
              <w:rPr>
                <w:rFonts w:ascii="Arial" w:hAnsi="Arial" w:cs="Arial"/>
                <w:sz w:val="28"/>
                <w:szCs w:val="28"/>
              </w:rPr>
              <w:t>xplore, question and be curious.</w:t>
            </w:r>
          </w:p>
        </w:tc>
        <w:tc>
          <w:tcPr>
            <w:tcW w:w="3525" w:type="dxa"/>
          </w:tcPr>
          <w:p w14:paraId="007D7FF8" w14:textId="77777777" w:rsidR="009F4478" w:rsidRPr="00494B31" w:rsidRDefault="009F4478" w:rsidP="009F4478">
            <w:pPr>
              <w:pStyle w:val="ListParagraph"/>
              <w:rPr>
                <w:rFonts w:ascii="Arial" w:hAnsi="Arial" w:cs="Arial"/>
                <w:sz w:val="8"/>
                <w:szCs w:val="28"/>
              </w:rPr>
            </w:pPr>
          </w:p>
          <w:p w14:paraId="69A2EDAF" w14:textId="77777777" w:rsidR="009F4478" w:rsidRPr="009F4478" w:rsidRDefault="009F4478" w:rsidP="009F4478">
            <w:pPr>
              <w:rPr>
                <w:rFonts w:ascii="Arial" w:hAnsi="Arial" w:cs="Arial"/>
                <w:sz w:val="28"/>
                <w:szCs w:val="28"/>
              </w:rPr>
            </w:pPr>
            <w:r w:rsidRPr="009F4478">
              <w:rPr>
                <w:rFonts w:ascii="Arial" w:hAnsi="Arial" w:cs="Arial"/>
                <w:i/>
                <w:noProof/>
                <w:sz w:val="1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A6E335" wp14:editId="47672DF0">
                      <wp:simplePos x="0" y="0"/>
                      <wp:positionH relativeFrom="column">
                        <wp:posOffset>-3620</wp:posOffset>
                      </wp:positionH>
                      <wp:positionV relativeFrom="paragraph">
                        <wp:posOffset>77470</wp:posOffset>
                      </wp:positionV>
                      <wp:extent cx="1650365" cy="1403985"/>
                      <wp:effectExtent l="0" t="0" r="0" b="381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03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9FE82" w14:textId="77777777" w:rsidR="009F4478" w:rsidRPr="009F4478" w:rsidRDefault="009F4478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Use learnt knowledge to solve problems and/or recreate in a new context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2A6E335" id="_x0000_s1027" type="#_x0000_t202" style="position:absolute;margin-left:-.3pt;margin-top:6.1pt;width:129.9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HEDwIAAPoDAAAOAAAAZHJzL2Uyb0RvYy54bWysU9tu2zAMfR+wfxD0vthJ4ywxohRduwwD&#10;ugvQ7gMUWY6FSaImKbG7ry8lp2mwvQ3zgyCa5CHPIbW+HowmR+mDAsvodFJSIq2ARtk9oz8et++W&#10;lITIbcM1WMnokwz0evP2zbp3tZxBB7qRniCIDXXvGO1idHVRBNFJw8MEnLTobMEbHtH0+6LxvEd0&#10;o4tZWS6KHnzjPAgZAv69G510k/HbVor4rW2DjEQzir3FfPp87tJZbNa83nvuOiVObfB/6MJwZbHo&#10;GeqOR04OXv0FZZTwEKCNEwGmgLZVQmYOyGZa/sHmoeNOZi4oTnBnmcL/gxVfj989UQ2jC0osNzii&#10;RzlE8gEGMkvq9C7UGPTgMCwO+BunnJkGdw/iZyAWbjtu9/LGe+g7yRvsbpoyi4vUESckkF3/BRos&#10;ww8RMtDQepOkQzEIouOUns6TSa2IVHJRlVeLihKBvum8vFotq1yD1y/pzof4SYIh6cKox9FneH68&#10;DzG1w+uXkFTNwlZpncevLekZXVWzKidceIyKuJ1aGUaXZfrGfUksP9omJ0eu9HjHAtqeaCemI+c4&#10;7Iasb9YkSbKD5gl18DAuIz4evHTgf1PS4yIyGn4duJeU6M8WtVxN5/O0udmYV+9naPhLz+7Sw61A&#10;KEYjJeP1NuZtT5SDu0HNtyqr8drJqWVcsCzS6TGkDb60c9Trk908AwAA//8DAFBLAwQUAAYACAAA&#10;ACEAwQoEAt0AAAAIAQAADwAAAGRycy9kb3ducmV2LnhtbEyPQU/DMAyF70j8h8hI3LaUVAwoTacJ&#10;beMIjIpz1pi2onGqJOvKv8ec4Gb7PT1/r1zPbhAThth70nCzzEAgNd721Gqo33eLexAxGbJm8IQa&#10;vjHCurq8KE1h/ZnecDqkVnAIxcJo6FIaCylj06EzcelHJNY+fXAm8RpaaYM5c7gbpMqylXSmJ/7Q&#10;mRGfOmy+DienYUzj/u45vLxutrspqz/2terbrdbXV/PmEUTCOf2Z4Ref0aFipqM/kY1i0LBYsZHP&#10;SoFgWd0+5CCOPOR5DrIq5f8C1Q8AAAD//wMAUEsBAi0AFAAGAAgAAAAhALaDOJL+AAAA4QEAABMA&#10;AAAAAAAAAAAAAAAAAAAAAFtDb250ZW50X1R5cGVzXS54bWxQSwECLQAUAAYACAAAACEAOP0h/9YA&#10;AACUAQAACwAAAAAAAAAAAAAAAAAvAQAAX3JlbHMvLnJlbHNQSwECLQAUAAYACAAAACEAfU5xxA8C&#10;AAD6AwAADgAAAAAAAAAAAAAAAAAuAgAAZHJzL2Uyb0RvYy54bWxQSwECLQAUAAYACAAAACEAwQoE&#10;At0AAAAIAQAADwAAAAAAAAAAAAAAAABpBAAAZHJzL2Rvd25yZXYueG1sUEsFBgAAAAAEAAQA8wAA&#10;AHMFAAAAAA==&#10;" filled="f" stroked="f">
                      <v:textbox style="mso-fit-shape-to-text:t">
                        <w:txbxContent>
                          <w:p w14:paraId="6DD9FE82" w14:textId="77777777" w:rsidR="009F4478" w:rsidRPr="009F4478" w:rsidRDefault="009F4478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Use learnt knowledge to solve problems and/or recreate in a new context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C5A272E" wp14:editId="099DE522">
                  <wp:simplePos x="0" y="0"/>
                  <wp:positionH relativeFrom="column">
                    <wp:posOffset>545267</wp:posOffset>
                  </wp:positionH>
                  <wp:positionV relativeFrom="paragraph">
                    <wp:posOffset>139700</wp:posOffset>
                  </wp:positionV>
                  <wp:extent cx="3194050" cy="1317625"/>
                  <wp:effectExtent l="0" t="0" r="0" b="15875"/>
                  <wp:wrapNone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5" w:type="dxa"/>
          </w:tcPr>
          <w:p w14:paraId="2A85534E" w14:textId="77777777" w:rsidR="009F4478" w:rsidRPr="000A1772" w:rsidRDefault="001B77D0" w:rsidP="009F4478">
            <w:pPr>
              <w:rPr>
                <w:rFonts w:ascii="Arial" w:hAnsi="Arial" w:cs="Arial"/>
                <w:i/>
                <w:sz w:val="16"/>
                <w:szCs w:val="28"/>
              </w:rPr>
            </w:pPr>
            <w:r w:rsidRPr="009F4478">
              <w:rPr>
                <w:rFonts w:ascii="Arial" w:hAnsi="Arial" w:cs="Arial"/>
                <w:i/>
                <w:noProof/>
                <w:sz w:val="1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6BFF87" wp14:editId="0F369E09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11240</wp:posOffset>
                      </wp:positionV>
                      <wp:extent cx="216090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0BF679" w14:textId="77777777" w:rsidR="009F4478" w:rsidRDefault="001B77D0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Topic discussion/q</w:t>
                                  </w:r>
                                  <w:r w:rsidR="009F4478">
                                    <w:rPr>
                                      <w:sz w:val="16"/>
                                      <w:szCs w:val="16"/>
                                    </w:rPr>
                                    <w:t>uizzes</w:t>
                                  </w:r>
                                </w:p>
                                <w:p w14:paraId="20FB694F" w14:textId="77777777" w:rsidR="009F4478" w:rsidRDefault="00AA295D" w:rsidP="009F4478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KWL grids revisited ea</w:t>
                                  </w:r>
                                  <w:r w:rsidR="009F4478">
                                    <w:rPr>
                                      <w:sz w:val="16"/>
                                      <w:szCs w:val="16"/>
                                    </w:rPr>
                                    <w:t>ch week.</w:t>
                                  </w:r>
                                </w:p>
                                <w:p w14:paraId="6803BE29" w14:textId="77777777" w:rsidR="009F4478" w:rsidRDefault="001B77D0" w:rsidP="001B77D0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</w:t>
                                  </w:r>
                                  <w:r w:rsidR="009F4478">
                                    <w:rPr>
                                      <w:sz w:val="16"/>
                                      <w:szCs w:val="16"/>
                                    </w:rPr>
                                    <w:t>enerate key questions to be revisit.</w:t>
                                  </w:r>
                                </w:p>
                                <w:p w14:paraId="72A30927" w14:textId="77777777" w:rsidR="009F4478" w:rsidRPr="009F4478" w:rsidRDefault="009F4478" w:rsidP="009F447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What have you learnt before to help you achieve that?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6BFF87" id="_x0000_s1028" type="#_x0000_t202" style="position:absolute;margin-left:8.55pt;margin-top:.9pt;width:170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QaEQIAAPwDAAAOAAAAZHJzL2Uyb0RvYy54bWysU8tu2zAQvBfoPxC813rETmzBcpAmdVEg&#10;fQBJP4CmKIsoyWVJ2pL79VlSjiu0t6I6CCSXO7szO1zfDlqRo3BegqlpMcspEYZDI82+pt+ft++W&#10;lPjATMMUGFHTk/D0dvP2zbq3lSihA9UIRxDE+Kq3Ne1CsFWWed4JzfwMrDAYbMFpFnDr9lnjWI/o&#10;WmVlnl9nPbjGOuDCezx9GIN0k/DbVvDwtW29CETVFHsL6e/Sfxf/2WbNqr1jtpP83Ab7hy40kwaL&#10;XqAeWGDk4ORfUFpyBx7aMOOgM2hbyUXigGyK/A82Tx2zInFBcby9yOT/Hyz/cvzmiGxqepXfUGKY&#10;xiE9iyGQ9zCQMurTW1/htSeLF8OAxzjnxNXbR+A/PDFw3zGzF3fOQd8J1mB/RczMJqkjjo8gu/4z&#10;NFiGHQIkoKF1OoqHchBExzmdLrOJrXA8LIvrfJUvKOEYK+b51Wq5SDVY9ZpunQ8fBWgSFzV1OPwE&#10;z46PPsR2WPV6JVYzsJVKJQMoQ/qarhblIiVMIloG9KeSuqbLPH6jYyLLD6ZJyYFJNa6xgDJn2pHp&#10;yDkMuyEpfFFzB80JdXAw2hGfDy46cL8o6dGKNfU/D8wJStQng1quivk8ejdt5oubEjduGtlNI8xw&#10;hKppoGRc3ofk90jZ2zvUfCuTGnE4YyfnltFiSaTzc4genu7Trd+PdvMCAAD//wMAUEsDBBQABgAI&#10;AAAAIQD0xpnN3QAAAAgBAAAPAAAAZHJzL2Rvd25yZXYueG1sTI/NTsMwEITvSLyDtUjcqFPzEwhx&#10;qgq15QiUiLMbL0lEvI5sNw1vz3KC02o0o9lvytXsBjFhiL0nDctFBgKp8banVkP9vr26BxGTIWsG&#10;T6jhGyOsqvOz0hTWn+gNp31qBZdQLIyGLqWxkDI2HToTF35EYu/TB2cSy9BKG8yJy90gVZbdSWd6&#10;4g+dGfGpw+Zrf3QaxjTu8ufw8rrebKes/tjVqm83Wl9ezOtHEAnn9BeGX3xGh4qZDv5INoqBdb7k&#10;JF8ewPb1bX4D4qBBKfUAsirl/wHVDwAAAP//AwBQSwECLQAUAAYACAAAACEAtoM4kv4AAADhAQAA&#10;EwAAAAAAAAAAAAAAAAAAAAAAW0NvbnRlbnRfVHlwZXNdLnhtbFBLAQItABQABgAIAAAAIQA4/SH/&#10;1gAAAJQBAAALAAAAAAAAAAAAAAAAAC8BAABfcmVscy8ucmVsc1BLAQItABQABgAIAAAAIQCql/Qa&#10;EQIAAPwDAAAOAAAAAAAAAAAAAAAAAC4CAABkcnMvZTJvRG9jLnhtbFBLAQItABQABgAIAAAAIQD0&#10;xpnN3QAAAAgBAAAPAAAAAAAAAAAAAAAAAGsEAABkcnMvZG93bnJldi54bWxQSwUGAAAAAAQABADz&#10;AAAAdQUAAAAA&#10;" filled="f" stroked="f">
                      <v:textbox style="mso-fit-shape-to-text:t">
                        <w:txbxContent>
                          <w:p w14:paraId="770BF679" w14:textId="77777777" w:rsidR="009F4478" w:rsidRDefault="001B77D0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Topic discussion/q</w:t>
                            </w:r>
                            <w:r w:rsidR="009F4478">
                              <w:rPr>
                                <w:sz w:val="16"/>
                                <w:szCs w:val="16"/>
                              </w:rPr>
                              <w:t>uizzes</w:t>
                            </w:r>
                          </w:p>
                          <w:p w14:paraId="20FB694F" w14:textId="77777777" w:rsidR="009F4478" w:rsidRDefault="00AA295D" w:rsidP="009F447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KWL grids revisited ea</w:t>
                            </w:r>
                            <w:r w:rsidR="009F4478">
                              <w:rPr>
                                <w:sz w:val="16"/>
                                <w:szCs w:val="16"/>
                              </w:rPr>
                              <w:t>ch week.</w:t>
                            </w:r>
                          </w:p>
                          <w:p w14:paraId="6803BE29" w14:textId="77777777" w:rsidR="009F4478" w:rsidRDefault="001B77D0" w:rsidP="001B77D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</w:t>
                            </w:r>
                            <w:r w:rsidR="009F4478">
                              <w:rPr>
                                <w:sz w:val="16"/>
                                <w:szCs w:val="16"/>
                              </w:rPr>
                              <w:t>enerate key questions to be revisit.</w:t>
                            </w:r>
                          </w:p>
                          <w:p w14:paraId="72A30927" w14:textId="77777777" w:rsidR="009F4478" w:rsidRPr="009F4478" w:rsidRDefault="009F4478" w:rsidP="009F4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 have you learnt before to help you achieve that?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D99886" w14:textId="77777777" w:rsidR="009F4478" w:rsidRPr="000A1772" w:rsidRDefault="009F4478" w:rsidP="009F447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F4478" w:rsidRPr="00D32D75" w14:paraId="5ABFF2D3" w14:textId="77777777" w:rsidTr="009F4478">
        <w:trPr>
          <w:trHeight w:val="1352"/>
        </w:trPr>
        <w:tc>
          <w:tcPr>
            <w:tcW w:w="7050" w:type="dxa"/>
            <w:vMerge/>
          </w:tcPr>
          <w:p w14:paraId="60A3CC2D" w14:textId="77777777" w:rsidR="009F4478" w:rsidRPr="00494B31" w:rsidRDefault="009F4478" w:rsidP="00961741">
            <w:pPr>
              <w:rPr>
                <w:rFonts w:ascii="Arial" w:hAnsi="Arial" w:cs="Arial"/>
                <w:b/>
                <w:i/>
                <w:sz w:val="32"/>
                <w:szCs w:val="28"/>
              </w:rPr>
            </w:pPr>
          </w:p>
        </w:tc>
        <w:tc>
          <w:tcPr>
            <w:tcW w:w="7050" w:type="dxa"/>
            <w:vMerge/>
          </w:tcPr>
          <w:p w14:paraId="06DCC6C6" w14:textId="77777777" w:rsidR="009F4478" w:rsidRPr="00D32D75" w:rsidRDefault="009F447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5" w:type="dxa"/>
          </w:tcPr>
          <w:p w14:paraId="5EC24709" w14:textId="77777777" w:rsidR="009F4478" w:rsidRPr="00494B31" w:rsidRDefault="009F4478" w:rsidP="009F4478">
            <w:pPr>
              <w:pStyle w:val="ListParagraph"/>
              <w:rPr>
                <w:rFonts w:ascii="Arial" w:hAnsi="Arial" w:cs="Arial"/>
                <w:sz w:val="8"/>
                <w:szCs w:val="28"/>
              </w:rPr>
            </w:pPr>
          </w:p>
        </w:tc>
        <w:tc>
          <w:tcPr>
            <w:tcW w:w="3525" w:type="dxa"/>
          </w:tcPr>
          <w:p w14:paraId="5E2C0B72" w14:textId="77777777" w:rsidR="009F4478" w:rsidRPr="000A1772" w:rsidRDefault="009F4478" w:rsidP="009F4478">
            <w:pPr>
              <w:rPr>
                <w:rFonts w:ascii="Arial" w:hAnsi="Arial" w:cs="Arial"/>
                <w:i/>
                <w:sz w:val="16"/>
                <w:szCs w:val="28"/>
              </w:rPr>
            </w:pPr>
            <w:r w:rsidRPr="009F4478">
              <w:rPr>
                <w:rFonts w:ascii="Arial" w:hAnsi="Arial" w:cs="Arial"/>
                <w:i/>
                <w:noProof/>
                <w:sz w:val="1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597764" wp14:editId="2C46130B">
                      <wp:simplePos x="0" y="0"/>
                      <wp:positionH relativeFrom="column">
                        <wp:posOffset>129985</wp:posOffset>
                      </wp:positionH>
                      <wp:positionV relativeFrom="paragraph">
                        <wp:posOffset>160020</wp:posOffset>
                      </wp:positionV>
                      <wp:extent cx="2160905" cy="1403985"/>
                      <wp:effectExtent l="0" t="0" r="0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D0781B" w14:textId="77777777" w:rsidR="009F4478" w:rsidRDefault="008F3E5E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Self-explanation and elaboration</w:t>
                                  </w:r>
                                  <w:r w:rsidR="009F4478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689C8F2E" w14:textId="77777777" w:rsidR="009F4478" w:rsidRDefault="009F4478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E.g. recall facts about the Great Fire of</w:t>
                                  </w:r>
                                </w:p>
                                <w:p w14:paraId="592DBCB7" w14:textId="77777777" w:rsidR="009F4478" w:rsidRPr="009F4478" w:rsidRDefault="009F4478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London and be able to explain why it happened and spread so quickly (deeper learning).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597764" id="_x0000_s1029" type="#_x0000_t202" style="position:absolute;margin-left:10.25pt;margin-top:12.6pt;width:170.1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HOEAIAAPoDAAAOAAAAZHJzL2Uyb0RvYy54bWysU9uO2yAQfa/Uf0C8N75ssk2sOKvtblNV&#10;2l6k3X4AxjhGBYYCiZ1+fQecpFH7VpUHxDDMmTlnhvXdqBU5COclmJoWs5wSYTi00uxq+u1l+2ZJ&#10;iQ/MtEyBETU9Ck/vNq9frQdbiRJ6UK1wBEGMrwZb0z4EW2WZ573QzM/ACoPODpxmAU23y1rHBkTX&#10;Kivz/DYbwLXWARfe4+3j5KSbhN91gocvXedFIKqmWFtIu0t7E/dss2bVzjHbS34qg/1DFZpJg0kv&#10;UI8sMLJ38i8oLbkDD12YcdAZdJ3kInFANkX+B5vnnlmRuKA43l5k8v8Pln8+fHVEtjWdU2KYxha9&#10;iDGQdzCSMqozWF/ho2eLz8KI19jlxNTbJ+DfPTHw0DOzE/fOwdAL1mJ1RYzMrkInHB9BmuETtJiG&#10;7QMkoLFzOkqHYhBExy4dL52JpXC8LIvbfJUvKOHoK+b5zWq5SDlYdQ63zocPAjSJh5o6bH2CZ4cn&#10;H2I5rDo/idkMbKVSqf3KkKGmq0W5SAFXHi0DTqeSuqbLPK5pXiLL96ZNwYFJNZ0xgTIn2pHpxDmM&#10;zZj0vTmr2UB7RB0cTMOInwcPPbiflAw4iDX1P/bMCUrUR4Naror5PE5uMuaLtyUa7trTXHuY4QhV&#10;00DJdHwIadojZW/vUfOtTGrE5kyVnErGAUsinT5DnOBrO736/WU3vwAAAP//AwBQSwMEFAAGAAgA&#10;AAAhAMP93j7dAAAACQEAAA8AAABkcnMvZG93bnJldi54bWxMj0FPwzAMhe9I/IfISNxYQscKKk2n&#10;CW3jCIyKc9aYtqJxoibryr/HnOBk2e/p+XvlenaDmHCMvScNtwsFAqnxtqdWQ/2+u3kAEZMhawZP&#10;qOEbI6yry4vSFNaf6Q2nQ2oFh1AsjIYupVBIGZsOnYkLH5BY+/SjM4nXsZV2NGcOd4PMlMqlMz3x&#10;h84EfOqw+TqcnIaQwv7+eXx53Wx3k6o/9nXWt1utr6/mzSOIhHP6M8MvPqNDxUxHfyIbxaAhUyt2&#10;8lxlIFhf5oqrHPlwly9BVqX836D6AQAA//8DAFBLAQItABQABgAIAAAAIQC2gziS/gAAAOEBAAAT&#10;AAAAAAAAAAAAAAAAAAAAAABbQ29udGVudF9UeXBlc10ueG1sUEsBAi0AFAAGAAgAAAAhADj9If/W&#10;AAAAlAEAAAsAAAAAAAAAAAAAAAAALwEAAF9yZWxzLy5yZWxzUEsBAi0AFAAGAAgAAAAhAODOEc4Q&#10;AgAA+gMAAA4AAAAAAAAAAAAAAAAALgIAAGRycy9lMm9Eb2MueG1sUEsBAi0AFAAGAAgAAAAhAMP9&#10;3j7dAAAACQEAAA8AAAAAAAAAAAAAAAAAagQAAGRycy9kb3ducmV2LnhtbFBLBQYAAAAABAAEAPMA&#10;AAB0BQAAAAA=&#10;" filled="f" stroked="f">
                      <v:textbox style="mso-fit-shape-to-text:t">
                        <w:txbxContent>
                          <w:p w14:paraId="50D0781B" w14:textId="77777777" w:rsidR="009F4478" w:rsidRDefault="008F3E5E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Self-explanation and elaboration</w:t>
                            </w:r>
                            <w:r w:rsidR="009F447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89C8F2E" w14:textId="77777777" w:rsidR="009F4478" w:rsidRDefault="009F4478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E.g. recall facts about the Great Fire of</w:t>
                            </w:r>
                          </w:p>
                          <w:p w14:paraId="592DBCB7" w14:textId="77777777" w:rsidR="009F4478" w:rsidRPr="009F4478" w:rsidRDefault="009F4478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London and be able to explain why it happened and spread so quickly (deeper learning).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0D35D66" w14:textId="77777777" w:rsidR="00961741" w:rsidRPr="00D32D75" w:rsidRDefault="00961741" w:rsidP="0096174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129"/>
        <w:gridCol w:w="3129"/>
        <w:gridCol w:w="3129"/>
        <w:gridCol w:w="3129"/>
        <w:gridCol w:w="3129"/>
      </w:tblGrid>
      <w:tr w:rsidR="003E22C1" w:rsidRPr="00D32D75" w14:paraId="6536FB6A" w14:textId="77777777" w:rsidTr="004426EF">
        <w:tc>
          <w:tcPr>
            <w:tcW w:w="2376" w:type="dxa"/>
          </w:tcPr>
          <w:p w14:paraId="17B2D63E" w14:textId="77777777" w:rsidR="003E22C1" w:rsidRPr="008F627A" w:rsidRDefault="003E22C1" w:rsidP="00961741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29" w:type="dxa"/>
          </w:tcPr>
          <w:p w14:paraId="42D1C73D" w14:textId="77777777" w:rsidR="003E22C1" w:rsidRPr="003E22C1" w:rsidRDefault="003E22C1" w:rsidP="003E22C1">
            <w:pPr>
              <w:jc w:val="center"/>
              <w:rPr>
                <w:rFonts w:cs="Arial"/>
                <w:sz w:val="28"/>
                <w:szCs w:val="28"/>
              </w:rPr>
            </w:pPr>
            <w:r w:rsidRPr="003E22C1">
              <w:rPr>
                <w:rFonts w:cs="Arial"/>
                <w:sz w:val="28"/>
                <w:szCs w:val="28"/>
              </w:rPr>
              <w:t>Autumn 1</w:t>
            </w:r>
          </w:p>
        </w:tc>
        <w:tc>
          <w:tcPr>
            <w:tcW w:w="3129" w:type="dxa"/>
          </w:tcPr>
          <w:p w14:paraId="04D54A47" w14:textId="77777777" w:rsidR="003E22C1" w:rsidRPr="003E22C1" w:rsidRDefault="003E22C1" w:rsidP="003E22C1">
            <w:pPr>
              <w:jc w:val="center"/>
              <w:rPr>
                <w:rFonts w:cs="Arial"/>
                <w:sz w:val="28"/>
                <w:szCs w:val="28"/>
              </w:rPr>
            </w:pPr>
            <w:r w:rsidRPr="003E22C1">
              <w:rPr>
                <w:rFonts w:cs="Arial"/>
                <w:sz w:val="28"/>
                <w:szCs w:val="28"/>
              </w:rPr>
              <w:t>Autumn 2</w:t>
            </w:r>
          </w:p>
        </w:tc>
        <w:tc>
          <w:tcPr>
            <w:tcW w:w="3129" w:type="dxa"/>
          </w:tcPr>
          <w:p w14:paraId="058F347A" w14:textId="77777777" w:rsidR="003E22C1" w:rsidRPr="003E22C1" w:rsidRDefault="003E22C1" w:rsidP="003E22C1">
            <w:pPr>
              <w:jc w:val="center"/>
              <w:rPr>
                <w:rFonts w:cs="Arial"/>
                <w:sz w:val="28"/>
                <w:szCs w:val="28"/>
              </w:rPr>
            </w:pPr>
            <w:r w:rsidRPr="003E22C1">
              <w:rPr>
                <w:sz w:val="28"/>
                <w:szCs w:val="28"/>
              </w:rPr>
              <w:t>Spring</w:t>
            </w:r>
          </w:p>
        </w:tc>
        <w:tc>
          <w:tcPr>
            <w:tcW w:w="3129" w:type="dxa"/>
          </w:tcPr>
          <w:p w14:paraId="61DCE603" w14:textId="77777777" w:rsidR="003E22C1" w:rsidRPr="003E22C1" w:rsidRDefault="003E22C1" w:rsidP="003E22C1">
            <w:pPr>
              <w:jc w:val="center"/>
              <w:rPr>
                <w:rFonts w:cs="Arial"/>
                <w:sz w:val="28"/>
                <w:szCs w:val="28"/>
              </w:rPr>
            </w:pPr>
            <w:r w:rsidRPr="003E22C1">
              <w:rPr>
                <w:rFonts w:cs="Arial"/>
                <w:sz w:val="28"/>
                <w:szCs w:val="28"/>
              </w:rPr>
              <w:t>Summer 1</w:t>
            </w:r>
          </w:p>
          <w:p w14:paraId="7270FC0B" w14:textId="77777777" w:rsidR="003E22C1" w:rsidRPr="003E22C1" w:rsidRDefault="003E22C1" w:rsidP="003E22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129" w:type="dxa"/>
          </w:tcPr>
          <w:p w14:paraId="738234F8" w14:textId="77777777" w:rsidR="003E22C1" w:rsidRPr="003E22C1" w:rsidRDefault="003E22C1" w:rsidP="003E22C1">
            <w:pPr>
              <w:jc w:val="center"/>
              <w:rPr>
                <w:rFonts w:cs="Arial"/>
                <w:sz w:val="28"/>
                <w:szCs w:val="28"/>
              </w:rPr>
            </w:pPr>
            <w:r w:rsidRPr="003E22C1">
              <w:rPr>
                <w:rFonts w:cs="Arial"/>
                <w:sz w:val="28"/>
                <w:szCs w:val="28"/>
              </w:rPr>
              <w:t>Summer 2</w:t>
            </w:r>
          </w:p>
        </w:tc>
      </w:tr>
      <w:tr w:rsidR="003E22C1" w:rsidRPr="00D32D75" w14:paraId="5CD52CE8" w14:textId="77777777" w:rsidTr="004426EF">
        <w:tc>
          <w:tcPr>
            <w:tcW w:w="2376" w:type="dxa"/>
            <w:vMerge w:val="restart"/>
          </w:tcPr>
          <w:p w14:paraId="0957EBF3" w14:textId="77777777" w:rsidR="003E22C1" w:rsidRPr="008F627A" w:rsidRDefault="003E22C1" w:rsidP="00494B3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129" w:type="dxa"/>
          </w:tcPr>
          <w:p w14:paraId="0D0385F9" w14:textId="77777777" w:rsidR="003E22C1" w:rsidRPr="008F627A" w:rsidRDefault="003E22C1" w:rsidP="0050229B">
            <w:r w:rsidRPr="008F627A">
              <w:t>Topic and Question:</w:t>
            </w:r>
          </w:p>
          <w:p w14:paraId="5B3759E0" w14:textId="77777777" w:rsidR="003E22C1" w:rsidRPr="008F627A" w:rsidRDefault="003E22C1" w:rsidP="0050229B">
            <w:pPr>
              <w:rPr>
                <w:sz w:val="28"/>
                <w:szCs w:val="28"/>
              </w:rPr>
            </w:pPr>
            <w:r w:rsidRPr="008F627A">
              <w:rPr>
                <w:sz w:val="28"/>
                <w:szCs w:val="28"/>
              </w:rPr>
              <w:t xml:space="preserve">What happens when I fall asleep? </w:t>
            </w:r>
          </w:p>
        </w:tc>
        <w:tc>
          <w:tcPr>
            <w:tcW w:w="3129" w:type="dxa"/>
          </w:tcPr>
          <w:p w14:paraId="757FDDF5" w14:textId="77777777" w:rsidR="003E22C1" w:rsidRPr="008F627A" w:rsidRDefault="003E22C1" w:rsidP="0053456F">
            <w:r w:rsidRPr="008F627A">
              <w:t>Topic and Question:</w:t>
            </w:r>
          </w:p>
          <w:p w14:paraId="4572FC4F" w14:textId="77777777" w:rsidR="003E22C1" w:rsidRPr="008F627A" w:rsidRDefault="003E22C1" w:rsidP="0053456F">
            <w:r w:rsidRPr="008F627A">
              <w:t>Why do squirrels hide their nuts?</w:t>
            </w:r>
          </w:p>
        </w:tc>
        <w:tc>
          <w:tcPr>
            <w:tcW w:w="3129" w:type="dxa"/>
          </w:tcPr>
          <w:p w14:paraId="674649B9" w14:textId="77777777" w:rsidR="003E22C1" w:rsidRPr="008F627A" w:rsidRDefault="003E22C1" w:rsidP="008875FD">
            <w:r w:rsidRPr="008F627A">
              <w:t>Topic and Question:</w:t>
            </w:r>
          </w:p>
          <w:p w14:paraId="0E87350C" w14:textId="77777777" w:rsidR="003E22C1" w:rsidRPr="008F627A" w:rsidRDefault="003E22C1" w:rsidP="008875FD">
            <w:r w:rsidRPr="008F627A">
              <w:t>Will you read me a story?</w:t>
            </w:r>
          </w:p>
        </w:tc>
        <w:tc>
          <w:tcPr>
            <w:tcW w:w="3129" w:type="dxa"/>
          </w:tcPr>
          <w:p w14:paraId="740AC3FB" w14:textId="77777777" w:rsidR="003E22C1" w:rsidRPr="008F627A" w:rsidRDefault="003E22C1" w:rsidP="00360DB8">
            <w:r w:rsidRPr="008F627A">
              <w:t>Topic and Question:</w:t>
            </w:r>
          </w:p>
          <w:p w14:paraId="5C0D5DFB" w14:textId="77777777" w:rsidR="003E22C1" w:rsidRPr="008F627A" w:rsidRDefault="003E22C1" w:rsidP="00360DB8">
            <w:r w:rsidRPr="008F627A">
              <w:t>Why do ladybirds have spots?</w:t>
            </w:r>
          </w:p>
        </w:tc>
        <w:tc>
          <w:tcPr>
            <w:tcW w:w="3129" w:type="dxa"/>
          </w:tcPr>
          <w:p w14:paraId="07DB524F" w14:textId="77777777" w:rsidR="003E22C1" w:rsidRDefault="003E22C1" w:rsidP="007C604C">
            <w:r w:rsidRPr="00092E9B">
              <w:t>Topic and Question:</w:t>
            </w:r>
          </w:p>
          <w:p w14:paraId="03F1584D" w14:textId="77777777" w:rsidR="003E22C1" w:rsidRPr="00092E9B" w:rsidRDefault="003E22C1" w:rsidP="007C604C">
            <w:r>
              <w:t>Who lives in a rock pool?</w:t>
            </w:r>
          </w:p>
        </w:tc>
      </w:tr>
      <w:tr w:rsidR="003E22C1" w:rsidRPr="00D32D75" w14:paraId="0114C2D9" w14:textId="77777777" w:rsidTr="004426EF">
        <w:tc>
          <w:tcPr>
            <w:tcW w:w="2376" w:type="dxa"/>
            <w:vMerge/>
          </w:tcPr>
          <w:p w14:paraId="79289D30" w14:textId="77777777" w:rsidR="003E22C1" w:rsidRPr="008F627A" w:rsidRDefault="003E22C1" w:rsidP="00961741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29" w:type="dxa"/>
          </w:tcPr>
          <w:p w14:paraId="262343A2" w14:textId="77777777" w:rsidR="003E22C1" w:rsidRPr="008F627A" w:rsidRDefault="003E22C1" w:rsidP="0050229B">
            <w:r w:rsidRPr="008F627A">
              <w:t>Launch: Sleepy slumber party</w:t>
            </w:r>
          </w:p>
        </w:tc>
        <w:tc>
          <w:tcPr>
            <w:tcW w:w="3129" w:type="dxa"/>
          </w:tcPr>
          <w:p w14:paraId="31E667CF" w14:textId="77777777" w:rsidR="003E22C1" w:rsidRPr="008F627A" w:rsidRDefault="003E22C1" w:rsidP="0053456F">
            <w:r w:rsidRPr="008F627A">
              <w:t xml:space="preserve">Launch: </w:t>
            </w:r>
            <w:r w:rsidR="00A71496">
              <w:t>Outdoor learning day</w:t>
            </w:r>
            <w:r w:rsidRPr="008F627A">
              <w:t>/wildlife trust visitor</w:t>
            </w:r>
          </w:p>
        </w:tc>
        <w:tc>
          <w:tcPr>
            <w:tcW w:w="3129" w:type="dxa"/>
          </w:tcPr>
          <w:p w14:paraId="6F292E63" w14:textId="77777777" w:rsidR="003E22C1" w:rsidRPr="008F627A" w:rsidRDefault="003E22C1" w:rsidP="008875FD">
            <w:r w:rsidRPr="008F627A">
              <w:t>Launch:</w:t>
            </w:r>
            <w:r>
              <w:t xml:space="preserve"> Theatre group/panto visitor</w:t>
            </w:r>
          </w:p>
        </w:tc>
        <w:tc>
          <w:tcPr>
            <w:tcW w:w="3129" w:type="dxa"/>
          </w:tcPr>
          <w:p w14:paraId="19E58307" w14:textId="77777777" w:rsidR="003E22C1" w:rsidRPr="008F627A" w:rsidRDefault="003E22C1" w:rsidP="00360DB8">
            <w:r w:rsidRPr="008F627A">
              <w:t>Launch:</w:t>
            </w:r>
            <w:r w:rsidR="00E66EB2">
              <w:t xml:space="preserve"> Park visit – Minibeast Safari</w:t>
            </w:r>
          </w:p>
        </w:tc>
        <w:tc>
          <w:tcPr>
            <w:tcW w:w="3129" w:type="dxa"/>
          </w:tcPr>
          <w:p w14:paraId="14E06F26" w14:textId="77777777" w:rsidR="003E22C1" w:rsidRPr="00092E9B" w:rsidRDefault="003E22C1" w:rsidP="007C604C">
            <w:r w:rsidRPr="00092E9B">
              <w:t>Launch:</w:t>
            </w:r>
            <w:r w:rsidR="00B070A5">
              <w:t xml:space="preserve"> S</w:t>
            </w:r>
            <w:r w:rsidR="00A71496">
              <w:t>easide day at Nursery (sand pit, paddling pools, ice-creams)</w:t>
            </w:r>
          </w:p>
        </w:tc>
      </w:tr>
      <w:tr w:rsidR="003E22C1" w:rsidRPr="00D32D75" w14:paraId="5299346A" w14:textId="77777777" w:rsidTr="004426EF">
        <w:tc>
          <w:tcPr>
            <w:tcW w:w="2376" w:type="dxa"/>
            <w:vMerge/>
          </w:tcPr>
          <w:p w14:paraId="1483C199" w14:textId="77777777" w:rsidR="003E22C1" w:rsidRPr="008F627A" w:rsidRDefault="003E22C1" w:rsidP="00961741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29" w:type="dxa"/>
          </w:tcPr>
          <w:p w14:paraId="1DA6B7FE" w14:textId="77777777" w:rsidR="003E22C1" w:rsidRPr="008F627A" w:rsidRDefault="003E22C1" w:rsidP="00172131">
            <w:r w:rsidRPr="008F627A">
              <w:t>Hooks: wildlife camera, paramedic visit, theatre group</w:t>
            </w:r>
          </w:p>
        </w:tc>
        <w:tc>
          <w:tcPr>
            <w:tcW w:w="3129" w:type="dxa"/>
          </w:tcPr>
          <w:p w14:paraId="1FED4D1A" w14:textId="77777777" w:rsidR="003E22C1" w:rsidRPr="008F627A" w:rsidRDefault="003E22C1" w:rsidP="0053456F">
            <w:r w:rsidRPr="008F627A">
              <w:t>Hooks:</w:t>
            </w:r>
            <w:r>
              <w:t xml:space="preserve"> wildlife camera, harvest table, animal detective day.</w:t>
            </w:r>
          </w:p>
        </w:tc>
        <w:tc>
          <w:tcPr>
            <w:tcW w:w="3129" w:type="dxa"/>
          </w:tcPr>
          <w:p w14:paraId="6DB394A7" w14:textId="77777777" w:rsidR="003E22C1" w:rsidRPr="008F627A" w:rsidRDefault="003E22C1" w:rsidP="008350B8">
            <w:r w:rsidRPr="008F627A">
              <w:t>Hooks:</w:t>
            </w:r>
            <w:r>
              <w:t xml:space="preserve"> Fairytale dress up day, giants footsteps, cardboard box bridges and drawbridge construction day, wands and wishes making day, letter from character, porridge party, king for a day,</w:t>
            </w:r>
          </w:p>
        </w:tc>
        <w:tc>
          <w:tcPr>
            <w:tcW w:w="3129" w:type="dxa"/>
          </w:tcPr>
          <w:p w14:paraId="1D5AC7B0" w14:textId="77777777" w:rsidR="003E22C1" w:rsidRPr="008F627A" w:rsidRDefault="003E22C1" w:rsidP="00360DB8">
            <w:r w:rsidRPr="008F627A">
              <w:t>Hooks:</w:t>
            </w:r>
            <w:r w:rsidR="00E66EB2">
              <w:t xml:space="preserve"> butterfly farm, build a minibeast hotel, make a wormery, snail tank, spider investigation area, magnification area.</w:t>
            </w:r>
          </w:p>
        </w:tc>
        <w:tc>
          <w:tcPr>
            <w:tcW w:w="3129" w:type="dxa"/>
          </w:tcPr>
          <w:p w14:paraId="3EAB744B" w14:textId="77777777" w:rsidR="003E22C1" w:rsidRPr="00092E9B" w:rsidRDefault="003E22C1" w:rsidP="007C604C">
            <w:r w:rsidRPr="00092E9B">
              <w:t>Hooks:</w:t>
            </w:r>
            <w:r w:rsidR="00B070A5">
              <w:t xml:space="preserve"> seabird observations, fish magnification, seaweed exploration, treasure chest finding, seashore art</w:t>
            </w:r>
          </w:p>
        </w:tc>
      </w:tr>
      <w:tr w:rsidR="003E22C1" w:rsidRPr="00D32D75" w14:paraId="65970254" w14:textId="77777777" w:rsidTr="004426EF">
        <w:tc>
          <w:tcPr>
            <w:tcW w:w="2376" w:type="dxa"/>
            <w:vMerge/>
          </w:tcPr>
          <w:p w14:paraId="5A7CB82C" w14:textId="77777777" w:rsidR="003E22C1" w:rsidRPr="008F627A" w:rsidRDefault="003E22C1" w:rsidP="00961741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29" w:type="dxa"/>
          </w:tcPr>
          <w:p w14:paraId="7DB25EE0" w14:textId="77777777" w:rsidR="003E22C1" w:rsidRPr="008F627A" w:rsidRDefault="003E22C1" w:rsidP="0050229B">
            <w:r w:rsidRPr="008F627A">
              <w:t>Showcase: nursery rhyme session with parents and exhibition</w:t>
            </w:r>
          </w:p>
        </w:tc>
        <w:tc>
          <w:tcPr>
            <w:tcW w:w="3129" w:type="dxa"/>
          </w:tcPr>
          <w:p w14:paraId="3EEEB0FC" w14:textId="77777777" w:rsidR="003E22C1" w:rsidRPr="008F627A" w:rsidRDefault="003E22C1" w:rsidP="0053456F">
            <w:r w:rsidRPr="008F627A">
              <w:t>Showcase:</w:t>
            </w:r>
            <w:r w:rsidR="00E66EB2">
              <w:t xml:space="preserve"> Autumn celebration with parents</w:t>
            </w:r>
          </w:p>
        </w:tc>
        <w:tc>
          <w:tcPr>
            <w:tcW w:w="3129" w:type="dxa"/>
          </w:tcPr>
          <w:p w14:paraId="660885E4" w14:textId="77777777" w:rsidR="003E22C1" w:rsidRPr="008F627A" w:rsidRDefault="003E22C1" w:rsidP="003E22C1">
            <w:r w:rsidRPr="008F627A">
              <w:t>Showcase:</w:t>
            </w:r>
            <w:r>
              <w:t xml:space="preserve"> Fairytale tea party with crazy shoe fashion show.</w:t>
            </w:r>
          </w:p>
        </w:tc>
        <w:tc>
          <w:tcPr>
            <w:tcW w:w="3129" w:type="dxa"/>
          </w:tcPr>
          <w:p w14:paraId="70056D91" w14:textId="77777777" w:rsidR="003E22C1" w:rsidRPr="008F627A" w:rsidRDefault="003E22C1" w:rsidP="00360DB8">
            <w:r w:rsidRPr="008F627A">
              <w:t>Showcase:</w:t>
            </w:r>
            <w:r w:rsidR="00E66EB2">
              <w:t xml:space="preserve"> </w:t>
            </w:r>
            <w:r w:rsidR="005412D2">
              <w:t>Butterfly garden tour and rock decorating</w:t>
            </w:r>
          </w:p>
        </w:tc>
        <w:tc>
          <w:tcPr>
            <w:tcW w:w="3129" w:type="dxa"/>
          </w:tcPr>
          <w:p w14:paraId="1B49498A" w14:textId="77777777" w:rsidR="003E22C1" w:rsidRPr="00092E9B" w:rsidRDefault="003E22C1" w:rsidP="007C604C">
            <w:r w:rsidRPr="00092E9B">
              <w:t>Showcase:</w:t>
            </w:r>
            <w:r w:rsidR="00B070A5">
              <w:t xml:space="preserve"> Big Art Attack – parents in to create a HUGE seaside picture.</w:t>
            </w:r>
          </w:p>
        </w:tc>
      </w:tr>
      <w:tr w:rsidR="003E22C1" w:rsidRPr="00D32D75" w14:paraId="11105153" w14:textId="77777777" w:rsidTr="004426EF">
        <w:tc>
          <w:tcPr>
            <w:tcW w:w="2376" w:type="dxa"/>
            <w:vMerge/>
          </w:tcPr>
          <w:p w14:paraId="6D41507E" w14:textId="77777777" w:rsidR="003E22C1" w:rsidRPr="008F627A" w:rsidRDefault="003E22C1" w:rsidP="00961741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29" w:type="dxa"/>
          </w:tcPr>
          <w:p w14:paraId="7DB9D4E6" w14:textId="77777777" w:rsidR="003E22C1" w:rsidRPr="008F627A" w:rsidRDefault="003E22C1" w:rsidP="0050229B">
            <w:r w:rsidRPr="008F627A">
              <w:t>Key vocabulary: sleep, awake, dark, routine, star, nocturnal, working, moon, planets.</w:t>
            </w:r>
          </w:p>
        </w:tc>
        <w:tc>
          <w:tcPr>
            <w:tcW w:w="3129" w:type="dxa"/>
          </w:tcPr>
          <w:p w14:paraId="5D2987BE" w14:textId="77777777" w:rsidR="003E22C1" w:rsidRPr="008F627A" w:rsidRDefault="003E22C1" w:rsidP="0053456F">
            <w:r w:rsidRPr="008F627A">
              <w:t>Key vocabulary:</w:t>
            </w:r>
            <w:r>
              <w:t xml:space="preserve"> hibernate, habitat, food, environment, migration, environment</w:t>
            </w:r>
          </w:p>
        </w:tc>
        <w:tc>
          <w:tcPr>
            <w:tcW w:w="3129" w:type="dxa"/>
          </w:tcPr>
          <w:p w14:paraId="1D497E89" w14:textId="77777777" w:rsidR="003E22C1" w:rsidRPr="008F627A" w:rsidRDefault="003E22C1" w:rsidP="008350B8">
            <w:r w:rsidRPr="008F627A">
              <w:t>Key vocabulary:</w:t>
            </w:r>
            <w:r>
              <w:t xml:space="preserve"> </w:t>
            </w:r>
            <w:r w:rsidR="007F7A78">
              <w:t>fairytale, story, goodie, baddie, wishes, magic, castle, giant, rules.</w:t>
            </w:r>
          </w:p>
        </w:tc>
        <w:tc>
          <w:tcPr>
            <w:tcW w:w="3129" w:type="dxa"/>
          </w:tcPr>
          <w:p w14:paraId="27880093" w14:textId="77777777" w:rsidR="003E22C1" w:rsidRPr="008F627A" w:rsidRDefault="003E22C1" w:rsidP="00360DB8">
            <w:r w:rsidRPr="008F627A">
              <w:t>Key vocabulary:</w:t>
            </w:r>
            <w:r w:rsidR="00E66EB2">
              <w:t xml:space="preserve"> minibeast, environment, </w:t>
            </w:r>
            <w:r w:rsidR="005412D2">
              <w:t xml:space="preserve">imagine, story, </w:t>
            </w:r>
            <w:r w:rsidR="00FE21F9">
              <w:t>similar, different.</w:t>
            </w:r>
          </w:p>
        </w:tc>
        <w:tc>
          <w:tcPr>
            <w:tcW w:w="3129" w:type="dxa"/>
          </w:tcPr>
          <w:p w14:paraId="278AC0B9" w14:textId="77777777" w:rsidR="003E22C1" w:rsidRDefault="003E22C1" w:rsidP="007C604C">
            <w:r w:rsidRPr="00092E9B">
              <w:t>Key vocabulary:</w:t>
            </w:r>
            <w:r w:rsidR="00B070A5">
              <w:t xml:space="preserve"> pollution, food chain, natural, features, seashore.</w:t>
            </w:r>
          </w:p>
        </w:tc>
      </w:tr>
      <w:tr w:rsidR="003E22C1" w:rsidRPr="00D32D75" w14:paraId="4C9B79D5" w14:textId="77777777" w:rsidTr="004426EF">
        <w:tc>
          <w:tcPr>
            <w:tcW w:w="2376" w:type="dxa"/>
            <w:shd w:val="clear" w:color="auto" w:fill="D9D9D9" w:themeFill="background1" w:themeFillShade="D9"/>
          </w:tcPr>
          <w:p w14:paraId="3A0CA802" w14:textId="77777777" w:rsidR="003E22C1" w:rsidRPr="008F627A" w:rsidRDefault="003E22C1" w:rsidP="00427681">
            <w:pPr>
              <w:rPr>
                <w:rFonts w:cs="Arial"/>
              </w:rPr>
            </w:pPr>
            <w:r w:rsidRPr="008F627A">
              <w:rPr>
                <w:rFonts w:cs="Arial"/>
              </w:rPr>
              <w:t>BIG IDEAS</w:t>
            </w:r>
          </w:p>
          <w:p w14:paraId="129619D0" w14:textId="77777777" w:rsidR="003E22C1" w:rsidRPr="008F627A" w:rsidRDefault="003E22C1" w:rsidP="00427681">
            <w:pPr>
              <w:rPr>
                <w:rFonts w:cs="Arial"/>
              </w:rPr>
            </w:pPr>
            <w:r w:rsidRPr="008F627A">
              <w:rPr>
                <w:rFonts w:cs="Arial"/>
              </w:rPr>
              <w:t xml:space="preserve">What will children know that they didn’t know before? </w:t>
            </w:r>
          </w:p>
          <w:p w14:paraId="2369062C" w14:textId="77777777" w:rsidR="003E22C1" w:rsidRPr="008F627A" w:rsidRDefault="003E22C1" w:rsidP="00427681">
            <w:pPr>
              <w:rPr>
                <w:rFonts w:cs="Arial"/>
              </w:rPr>
            </w:pPr>
            <w:r w:rsidRPr="008F627A">
              <w:rPr>
                <w:rFonts w:cs="Arial"/>
              </w:rPr>
              <w:t xml:space="preserve">Assessment opportunities – KWL grids and mini assessments. </w:t>
            </w:r>
          </w:p>
        </w:tc>
        <w:tc>
          <w:tcPr>
            <w:tcW w:w="3129" w:type="dxa"/>
          </w:tcPr>
          <w:p w14:paraId="0F1E9603" w14:textId="77777777" w:rsidR="001D1B8C" w:rsidRPr="001D1B8C" w:rsidRDefault="001D1B8C" w:rsidP="001D1B8C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Know about bedtime routines and some healthy habits.</w:t>
            </w:r>
          </w:p>
          <w:p w14:paraId="236DA445" w14:textId="77777777" w:rsidR="001D1B8C" w:rsidRDefault="001D1B8C" w:rsidP="001D1B8C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Know about who works and night and why people do this.</w:t>
            </w:r>
          </w:p>
          <w:p w14:paraId="4043A0DD" w14:textId="77777777" w:rsidR="001D1B8C" w:rsidRDefault="001D1B8C" w:rsidP="001D1B8C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Name some nocturnal animals and explain what nocturnal means.</w:t>
            </w:r>
          </w:p>
          <w:p w14:paraId="7D7F2828" w14:textId="77777777" w:rsidR="001D1B8C" w:rsidRPr="001D1B8C" w:rsidRDefault="001D1B8C" w:rsidP="001D1B8C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Name some of the things </w:t>
            </w:r>
            <w:r>
              <w:rPr>
                <w:rFonts w:cs="Arial"/>
              </w:rPr>
              <w:lastRenderedPageBreak/>
              <w:t>that can been seen in the sky.</w:t>
            </w:r>
          </w:p>
        </w:tc>
        <w:tc>
          <w:tcPr>
            <w:tcW w:w="3129" w:type="dxa"/>
          </w:tcPr>
          <w:p w14:paraId="123479A0" w14:textId="77777777" w:rsidR="003E22C1" w:rsidRDefault="003E22C1" w:rsidP="008F627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8F627A">
              <w:rPr>
                <w:rFonts w:cs="Arial"/>
              </w:rPr>
              <w:lastRenderedPageBreak/>
              <w:t>Know the meaning of the words hibernate and migrate.</w:t>
            </w:r>
          </w:p>
          <w:p w14:paraId="022AA29B" w14:textId="77777777" w:rsidR="003E22C1" w:rsidRDefault="003E22C1" w:rsidP="008F627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Know about animal food sources and habitats.</w:t>
            </w:r>
          </w:p>
          <w:p w14:paraId="38ACBF9E" w14:textId="77777777" w:rsidR="003E22C1" w:rsidRDefault="003E22C1" w:rsidP="008F627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Observe animals in their environment and record ideas.</w:t>
            </w:r>
          </w:p>
          <w:p w14:paraId="563FE9CA" w14:textId="77777777" w:rsidR="003E22C1" w:rsidRPr="008F627A" w:rsidRDefault="003E22C1" w:rsidP="008F627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Ask questions about things they see, hear and feel.</w:t>
            </w:r>
          </w:p>
        </w:tc>
        <w:tc>
          <w:tcPr>
            <w:tcW w:w="3129" w:type="dxa"/>
          </w:tcPr>
          <w:p w14:paraId="6CF8CF9C" w14:textId="77777777" w:rsidR="003E22C1" w:rsidRDefault="003E22C1" w:rsidP="003E22C1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Explore fairytales and widen vocabulary and story repertoire</w:t>
            </w:r>
          </w:p>
          <w:p w14:paraId="20417CB9" w14:textId="77777777" w:rsidR="003E22C1" w:rsidRDefault="003E22C1" w:rsidP="003E22C1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Be able to talk about goodies and baddies</w:t>
            </w:r>
          </w:p>
          <w:p w14:paraId="0B5A9229" w14:textId="77777777" w:rsidR="003E22C1" w:rsidRDefault="007F7A78" w:rsidP="003E22C1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Know some of the features of castles</w:t>
            </w:r>
          </w:p>
          <w:p w14:paraId="2CA5F747" w14:textId="77777777" w:rsidR="007F7A78" w:rsidRPr="003E22C1" w:rsidRDefault="007F7A78" w:rsidP="003E22C1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Play imaginatively with a range of props and use this play to inspire writing, </w:t>
            </w:r>
            <w:r>
              <w:rPr>
                <w:rFonts w:cs="Arial"/>
              </w:rPr>
              <w:lastRenderedPageBreak/>
              <w:t>reading and creative activities.</w:t>
            </w:r>
          </w:p>
        </w:tc>
        <w:tc>
          <w:tcPr>
            <w:tcW w:w="3129" w:type="dxa"/>
          </w:tcPr>
          <w:p w14:paraId="760C2419" w14:textId="77777777" w:rsidR="003E22C1" w:rsidRDefault="00E66EB2" w:rsidP="00E66EB2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Find and identify minibeasts in the local environment.</w:t>
            </w:r>
          </w:p>
          <w:p w14:paraId="4AD1D3F5" w14:textId="77777777" w:rsidR="00E66EB2" w:rsidRDefault="00E66EB2" w:rsidP="00E66EB2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Discuss similarities and differences.</w:t>
            </w:r>
          </w:p>
          <w:p w14:paraId="6EBD4806" w14:textId="77777777" w:rsidR="00E66EB2" w:rsidRDefault="00E66EB2" w:rsidP="00E66EB2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Talk about growth and change.</w:t>
            </w:r>
          </w:p>
          <w:p w14:paraId="6E810F34" w14:textId="77777777" w:rsidR="00E66EB2" w:rsidRDefault="00E66EB2" w:rsidP="00E66EB2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Identify patterns and colours.</w:t>
            </w:r>
          </w:p>
          <w:p w14:paraId="68313600" w14:textId="77777777" w:rsidR="00E66EB2" w:rsidRPr="00E66EB2" w:rsidRDefault="00E66EB2" w:rsidP="00E66EB2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Explore the features of animals and the parts of </w:t>
            </w:r>
            <w:r>
              <w:rPr>
                <w:rFonts w:cs="Arial"/>
              </w:rPr>
              <w:lastRenderedPageBreak/>
              <w:t>plants.</w:t>
            </w:r>
          </w:p>
        </w:tc>
        <w:tc>
          <w:tcPr>
            <w:tcW w:w="3129" w:type="dxa"/>
          </w:tcPr>
          <w:p w14:paraId="42F17E6F" w14:textId="77777777" w:rsidR="003E22C1" w:rsidRDefault="00B070A5" w:rsidP="00B070A5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Explore and name seashore plants and animals</w:t>
            </w:r>
          </w:p>
          <w:p w14:paraId="458C3966" w14:textId="77777777" w:rsidR="00B070A5" w:rsidRDefault="00B070A5" w:rsidP="00B070A5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Explain the features of the seashore</w:t>
            </w:r>
          </w:p>
          <w:p w14:paraId="2F82C610" w14:textId="77777777" w:rsidR="00B070A5" w:rsidRDefault="00B070A5" w:rsidP="00B070A5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Know some water safety rules</w:t>
            </w:r>
          </w:p>
          <w:p w14:paraId="46F51CA5" w14:textId="77777777" w:rsidR="00B070A5" w:rsidRDefault="00B070A5" w:rsidP="00B070A5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Describe some of the properties of natural materials</w:t>
            </w:r>
          </w:p>
          <w:p w14:paraId="4458AEB2" w14:textId="77777777" w:rsidR="00B070A5" w:rsidRDefault="00B070A5" w:rsidP="00B070A5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Create art using found </w:t>
            </w:r>
            <w:r>
              <w:rPr>
                <w:rFonts w:cs="Arial"/>
              </w:rPr>
              <w:lastRenderedPageBreak/>
              <w:t>materials</w:t>
            </w:r>
          </w:p>
          <w:p w14:paraId="1932CAD1" w14:textId="77777777" w:rsidR="00B070A5" w:rsidRPr="00B070A5" w:rsidRDefault="00B070A5" w:rsidP="00B070A5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Know some facts about pollution and how we can take care of the environment.</w:t>
            </w:r>
          </w:p>
        </w:tc>
      </w:tr>
      <w:tr w:rsidR="003E22C1" w:rsidRPr="00D32D75" w14:paraId="74610F54" w14:textId="77777777" w:rsidTr="004426EF">
        <w:tc>
          <w:tcPr>
            <w:tcW w:w="2376" w:type="dxa"/>
          </w:tcPr>
          <w:p w14:paraId="039DCC48" w14:textId="77777777" w:rsidR="003E22C1" w:rsidRPr="008F627A" w:rsidRDefault="003E22C1" w:rsidP="00961741">
            <w:pPr>
              <w:rPr>
                <w:rFonts w:cs="Arial"/>
              </w:rPr>
            </w:pPr>
            <w:r w:rsidRPr="008F627A">
              <w:rPr>
                <w:rFonts w:cs="Arial"/>
              </w:rPr>
              <w:lastRenderedPageBreak/>
              <w:t>CLL</w:t>
            </w:r>
          </w:p>
          <w:p w14:paraId="57B288D9" w14:textId="77777777" w:rsidR="003E22C1" w:rsidRPr="008F627A" w:rsidRDefault="003E22C1" w:rsidP="00961741">
            <w:pPr>
              <w:rPr>
                <w:rFonts w:cs="Arial"/>
              </w:rPr>
            </w:pPr>
          </w:p>
        </w:tc>
        <w:tc>
          <w:tcPr>
            <w:tcW w:w="3129" w:type="dxa"/>
          </w:tcPr>
          <w:p w14:paraId="7738CA7D" w14:textId="77777777" w:rsidR="003E22C1" w:rsidRDefault="00101362" w:rsidP="00961741">
            <w:pPr>
              <w:rPr>
                <w:rFonts w:cs="Arial"/>
              </w:rPr>
            </w:pPr>
            <w:r>
              <w:rPr>
                <w:rFonts w:cs="Arial"/>
              </w:rPr>
              <w:t>Discuss bedtime routines.</w:t>
            </w:r>
          </w:p>
          <w:p w14:paraId="58BD1F8F" w14:textId="77777777" w:rsidR="00101362" w:rsidRPr="008F627A" w:rsidRDefault="00101362" w:rsidP="00961741">
            <w:pPr>
              <w:rPr>
                <w:rFonts w:cs="Arial"/>
              </w:rPr>
            </w:pPr>
          </w:p>
        </w:tc>
        <w:tc>
          <w:tcPr>
            <w:tcW w:w="3129" w:type="dxa"/>
          </w:tcPr>
          <w:p w14:paraId="6A709E6B" w14:textId="77777777" w:rsidR="003E22C1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>Read ‘Bear snores on’ identify rhyming words.</w:t>
            </w:r>
          </w:p>
          <w:p w14:paraId="7D7A572B" w14:textId="77777777" w:rsidR="003E22C1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 xml:space="preserve">Discuss the launch. What do we remember? </w:t>
            </w:r>
          </w:p>
          <w:p w14:paraId="596F06D4" w14:textId="77777777" w:rsidR="00861443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 xml:space="preserve">Read ‘Hedgehogs tale’. </w:t>
            </w:r>
          </w:p>
          <w:p w14:paraId="1365D6C0" w14:textId="77777777" w:rsidR="003E22C1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>Read ‘Squirrels Busy Day’. Listen to story and make own pictures.</w:t>
            </w:r>
          </w:p>
          <w:p w14:paraId="44EC2E29" w14:textId="77777777" w:rsidR="003E22C1" w:rsidRPr="008F627A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>Super senses – use senses to explore and describe a range of autumn produce and items.</w:t>
            </w:r>
          </w:p>
        </w:tc>
        <w:tc>
          <w:tcPr>
            <w:tcW w:w="3129" w:type="dxa"/>
          </w:tcPr>
          <w:p w14:paraId="33B3AD64" w14:textId="77777777" w:rsidR="003E22C1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>Discuss fairytale characters and match to images.</w:t>
            </w:r>
          </w:p>
          <w:p w14:paraId="0F0FAEA5" w14:textId="77777777" w:rsidR="003E22C1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>Discuss the porridge making process and make. Taste and describe.</w:t>
            </w:r>
          </w:p>
          <w:p w14:paraId="67ABB732" w14:textId="77777777" w:rsidR="003E22C1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>Making rules as king for the day.</w:t>
            </w:r>
          </w:p>
          <w:p w14:paraId="419FEF67" w14:textId="77777777" w:rsidR="003E22C1" w:rsidRDefault="00861443" w:rsidP="00961741">
            <w:pPr>
              <w:rPr>
                <w:rFonts w:cs="Arial"/>
              </w:rPr>
            </w:pPr>
            <w:r>
              <w:rPr>
                <w:rFonts w:cs="Arial"/>
              </w:rPr>
              <w:t xml:space="preserve">Retell stories and join in with repeated refrains. </w:t>
            </w:r>
          </w:p>
          <w:p w14:paraId="2FB00E06" w14:textId="77777777" w:rsidR="00861443" w:rsidRDefault="00861443" w:rsidP="00961741">
            <w:pPr>
              <w:rPr>
                <w:rFonts w:cs="Arial"/>
              </w:rPr>
            </w:pPr>
          </w:p>
          <w:p w14:paraId="1016BA39" w14:textId="77777777" w:rsidR="003E22C1" w:rsidRDefault="003E22C1" w:rsidP="00961741">
            <w:pPr>
              <w:rPr>
                <w:rFonts w:cs="Arial"/>
              </w:rPr>
            </w:pPr>
          </w:p>
          <w:p w14:paraId="52F2DF78" w14:textId="77777777" w:rsidR="003E22C1" w:rsidRPr="008F627A" w:rsidRDefault="003E22C1" w:rsidP="00961741">
            <w:pPr>
              <w:rPr>
                <w:rFonts w:cs="Arial"/>
              </w:rPr>
            </w:pPr>
          </w:p>
        </w:tc>
        <w:tc>
          <w:tcPr>
            <w:tcW w:w="3129" w:type="dxa"/>
          </w:tcPr>
          <w:p w14:paraId="4A73D25D" w14:textId="77777777" w:rsidR="003E22C1" w:rsidRDefault="005412D2" w:rsidP="00961741">
            <w:pPr>
              <w:rPr>
                <w:rFonts w:cs="Arial"/>
              </w:rPr>
            </w:pPr>
            <w:r>
              <w:rPr>
                <w:rFonts w:cs="Arial"/>
              </w:rPr>
              <w:t>Read ‘What the Ladybird Heard’ predicts and discuss.</w:t>
            </w:r>
          </w:p>
          <w:p w14:paraId="585A1678" w14:textId="77777777" w:rsidR="005412D2" w:rsidRDefault="005412D2" w:rsidP="00961741">
            <w:pPr>
              <w:rPr>
                <w:rFonts w:cs="Arial"/>
              </w:rPr>
            </w:pPr>
            <w:r>
              <w:rPr>
                <w:rFonts w:cs="Arial"/>
              </w:rPr>
              <w:t>Learn minibeast rhymes and action songs.</w:t>
            </w:r>
          </w:p>
          <w:p w14:paraId="131CEDE3" w14:textId="77777777" w:rsidR="005412D2" w:rsidRDefault="005412D2" w:rsidP="00961741">
            <w:pPr>
              <w:rPr>
                <w:rFonts w:cs="Arial"/>
              </w:rPr>
            </w:pPr>
            <w:r>
              <w:rPr>
                <w:rFonts w:cs="Arial"/>
              </w:rPr>
              <w:t>Explore topic question and other questions about minibeasts.</w:t>
            </w:r>
          </w:p>
          <w:p w14:paraId="57DECD58" w14:textId="77777777" w:rsidR="005412D2" w:rsidRDefault="005412D2" w:rsidP="00961741">
            <w:pPr>
              <w:rPr>
                <w:rFonts w:cs="Arial"/>
              </w:rPr>
            </w:pPr>
            <w:r>
              <w:rPr>
                <w:rFonts w:cs="Arial"/>
              </w:rPr>
              <w:t>Following instructions using spider pegs onto a web.</w:t>
            </w:r>
          </w:p>
          <w:p w14:paraId="1978856F" w14:textId="77777777" w:rsidR="005412D2" w:rsidRDefault="005412D2" w:rsidP="00961741">
            <w:pPr>
              <w:rPr>
                <w:rFonts w:cs="Arial"/>
              </w:rPr>
            </w:pPr>
            <w:r>
              <w:rPr>
                <w:rFonts w:cs="Arial"/>
              </w:rPr>
              <w:t xml:space="preserve">Who am I? envelopes. Identify the picture in the envelope from the clues on the outside. </w:t>
            </w:r>
          </w:p>
          <w:p w14:paraId="3FA3AC58" w14:textId="77777777" w:rsidR="005412D2" w:rsidRPr="008F627A" w:rsidRDefault="005412D2" w:rsidP="00961741">
            <w:pPr>
              <w:rPr>
                <w:rFonts w:cs="Arial"/>
              </w:rPr>
            </w:pPr>
            <w:r>
              <w:rPr>
                <w:rFonts w:cs="Arial"/>
              </w:rPr>
              <w:t>Read ‘Snail trail’ and predict where he might go next on his journey.</w:t>
            </w:r>
          </w:p>
        </w:tc>
        <w:tc>
          <w:tcPr>
            <w:tcW w:w="3129" w:type="dxa"/>
          </w:tcPr>
          <w:p w14:paraId="05178E94" w14:textId="77777777" w:rsidR="003E22C1" w:rsidRDefault="00B070A5" w:rsidP="00961741">
            <w:pPr>
              <w:rPr>
                <w:rFonts w:cs="Arial"/>
              </w:rPr>
            </w:pPr>
            <w:r>
              <w:rPr>
                <w:rFonts w:cs="Arial"/>
              </w:rPr>
              <w:t>Listen to conch shell. Discuss what they heard and describe.</w:t>
            </w:r>
          </w:p>
          <w:p w14:paraId="73C578BD" w14:textId="77777777" w:rsidR="00B070A5" w:rsidRDefault="00B070A5" w:rsidP="00961741">
            <w:pPr>
              <w:rPr>
                <w:rFonts w:cs="Arial"/>
              </w:rPr>
            </w:pPr>
            <w:r>
              <w:rPr>
                <w:rFonts w:cs="Arial"/>
              </w:rPr>
              <w:t>Seashore topic bag for discussion and object handling.</w:t>
            </w:r>
          </w:p>
          <w:p w14:paraId="79B5D49B" w14:textId="77777777" w:rsidR="00B070A5" w:rsidRDefault="00B070A5" w:rsidP="00B070A5">
            <w:pPr>
              <w:rPr>
                <w:rFonts w:cs="Arial"/>
              </w:rPr>
            </w:pPr>
            <w:r>
              <w:rPr>
                <w:rFonts w:cs="Arial"/>
              </w:rPr>
              <w:t xml:space="preserve">Discuss items of litter found at the beach and how this could harm the sea creatures. </w:t>
            </w:r>
          </w:p>
          <w:p w14:paraId="4FAA3884" w14:textId="77777777" w:rsidR="00B070A5" w:rsidRDefault="00B070A5" w:rsidP="00B070A5">
            <w:pPr>
              <w:rPr>
                <w:rFonts w:cs="Arial"/>
              </w:rPr>
            </w:pPr>
            <w:r>
              <w:rPr>
                <w:rFonts w:cs="Arial"/>
              </w:rPr>
              <w:t xml:space="preserve">Talk about memories from </w:t>
            </w:r>
            <w:r w:rsidR="00861443">
              <w:rPr>
                <w:rFonts w:cs="Arial"/>
              </w:rPr>
              <w:t>Nursery seaside day.</w:t>
            </w:r>
          </w:p>
          <w:p w14:paraId="504703AF" w14:textId="77777777" w:rsidR="00B070A5" w:rsidRDefault="00B070A5" w:rsidP="00B070A5">
            <w:pPr>
              <w:rPr>
                <w:rFonts w:cs="Arial"/>
              </w:rPr>
            </w:pPr>
            <w:r>
              <w:rPr>
                <w:rFonts w:cs="Arial"/>
              </w:rPr>
              <w:t xml:space="preserve">Look at </w:t>
            </w:r>
            <w:r w:rsidR="00861443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beach on google earth and talk about the features.</w:t>
            </w:r>
          </w:p>
          <w:p w14:paraId="4F652159" w14:textId="77777777" w:rsidR="00B070A5" w:rsidRDefault="00B070A5" w:rsidP="00B070A5">
            <w:pPr>
              <w:rPr>
                <w:rFonts w:cs="Arial"/>
              </w:rPr>
            </w:pPr>
            <w:r>
              <w:rPr>
                <w:rFonts w:cs="Arial"/>
              </w:rPr>
              <w:t>Food chain at the seaside – who eats who.</w:t>
            </w:r>
          </w:p>
          <w:p w14:paraId="75BD25D3" w14:textId="77777777" w:rsidR="00B070A5" w:rsidRPr="008F627A" w:rsidRDefault="00B070A5" w:rsidP="00961741">
            <w:pPr>
              <w:rPr>
                <w:rFonts w:cs="Arial"/>
              </w:rPr>
            </w:pPr>
          </w:p>
        </w:tc>
      </w:tr>
      <w:tr w:rsidR="003E22C1" w:rsidRPr="00D32D75" w14:paraId="04E30857" w14:textId="77777777" w:rsidTr="004426EF">
        <w:tc>
          <w:tcPr>
            <w:tcW w:w="2376" w:type="dxa"/>
          </w:tcPr>
          <w:p w14:paraId="4A95F723" w14:textId="77777777" w:rsidR="003E22C1" w:rsidRPr="008F627A" w:rsidRDefault="003E22C1" w:rsidP="00961741">
            <w:pPr>
              <w:rPr>
                <w:rFonts w:cs="Arial"/>
              </w:rPr>
            </w:pPr>
            <w:r w:rsidRPr="008F627A">
              <w:rPr>
                <w:rFonts w:cs="Arial"/>
              </w:rPr>
              <w:t>PD</w:t>
            </w:r>
          </w:p>
        </w:tc>
        <w:tc>
          <w:tcPr>
            <w:tcW w:w="3129" w:type="dxa"/>
          </w:tcPr>
          <w:p w14:paraId="7636C9A9" w14:textId="77777777" w:rsidR="003E22C1" w:rsidRDefault="00101362" w:rsidP="00961741">
            <w:pPr>
              <w:rPr>
                <w:rFonts w:cs="Arial"/>
              </w:rPr>
            </w:pPr>
            <w:r>
              <w:rPr>
                <w:rFonts w:cs="Arial"/>
              </w:rPr>
              <w:t>Play command games.</w:t>
            </w:r>
          </w:p>
          <w:p w14:paraId="2EE35155" w14:textId="77777777" w:rsidR="00101362" w:rsidRDefault="00101362" w:rsidP="00961741">
            <w:pPr>
              <w:rPr>
                <w:rFonts w:cs="Arial"/>
              </w:rPr>
            </w:pPr>
            <w:r>
              <w:rPr>
                <w:rFonts w:cs="Arial"/>
              </w:rPr>
              <w:t>Bedtime routine obstacle course.</w:t>
            </w:r>
          </w:p>
          <w:p w14:paraId="61B3E3F2" w14:textId="77777777" w:rsidR="00101362" w:rsidRDefault="00101362" w:rsidP="00961741">
            <w:pPr>
              <w:rPr>
                <w:rFonts w:cs="Arial"/>
              </w:rPr>
            </w:pPr>
            <w:r>
              <w:rPr>
                <w:rFonts w:cs="Arial"/>
              </w:rPr>
              <w:t xml:space="preserve">People who help us role play outside – firefighters, police, army, paramedics etc </w:t>
            </w:r>
          </w:p>
          <w:p w14:paraId="4D3CB259" w14:textId="77777777" w:rsidR="00101362" w:rsidRPr="008F627A" w:rsidRDefault="00101362" w:rsidP="00961741">
            <w:pPr>
              <w:rPr>
                <w:rFonts w:cs="Arial"/>
              </w:rPr>
            </w:pPr>
            <w:r>
              <w:rPr>
                <w:rFonts w:cs="Arial"/>
              </w:rPr>
              <w:t>Space games.</w:t>
            </w:r>
          </w:p>
        </w:tc>
        <w:tc>
          <w:tcPr>
            <w:tcW w:w="3129" w:type="dxa"/>
          </w:tcPr>
          <w:p w14:paraId="2C92EEB4" w14:textId="77777777" w:rsidR="003E22C1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>Play commands games and explore moving in different ways of moving.</w:t>
            </w:r>
          </w:p>
          <w:p w14:paraId="1BDC3839" w14:textId="77777777" w:rsidR="003E22C1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>Explore autumn produce using senses – mashing, cutting, squashing using a range of tools.</w:t>
            </w:r>
          </w:p>
          <w:p w14:paraId="6A65AB76" w14:textId="77777777" w:rsidR="003E22C1" w:rsidRPr="008F627A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 xml:space="preserve">Blackberry hunt – squeeze the berries and watch the juice come out. Remind about hygiene – use the blackberries to make frozen yogurt lollies. </w:t>
            </w:r>
          </w:p>
        </w:tc>
        <w:tc>
          <w:tcPr>
            <w:tcW w:w="3129" w:type="dxa"/>
          </w:tcPr>
          <w:p w14:paraId="596FB604" w14:textId="77777777" w:rsidR="003E22C1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>Gingerbread man river crossing.</w:t>
            </w:r>
          </w:p>
          <w:p w14:paraId="2DA6A3BA" w14:textId="77777777" w:rsidR="003E22C1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>Rapunzel hair threading.</w:t>
            </w:r>
          </w:p>
          <w:p w14:paraId="6CE3DC1A" w14:textId="77777777" w:rsidR="003E22C1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>Magic beans game in a large space.</w:t>
            </w:r>
          </w:p>
          <w:p w14:paraId="7C7FC0DC" w14:textId="77777777" w:rsidR="003E22C1" w:rsidRPr="008F627A" w:rsidRDefault="003E22C1" w:rsidP="00961741">
            <w:pPr>
              <w:rPr>
                <w:rFonts w:cs="Arial"/>
              </w:rPr>
            </w:pPr>
          </w:p>
        </w:tc>
        <w:tc>
          <w:tcPr>
            <w:tcW w:w="3129" w:type="dxa"/>
          </w:tcPr>
          <w:p w14:paraId="4C16BC05" w14:textId="77777777" w:rsidR="003E22C1" w:rsidRDefault="005412D2" w:rsidP="00961741">
            <w:pPr>
              <w:rPr>
                <w:rFonts w:cs="Arial"/>
              </w:rPr>
            </w:pPr>
            <w:r>
              <w:rPr>
                <w:rFonts w:cs="Arial"/>
              </w:rPr>
              <w:t xml:space="preserve">Spider webs – paper plates with holes and thread the wool through  the holes. </w:t>
            </w:r>
          </w:p>
          <w:p w14:paraId="1F37EEA6" w14:textId="77777777" w:rsidR="005412D2" w:rsidRDefault="005412D2" w:rsidP="00961741">
            <w:pPr>
              <w:rPr>
                <w:rFonts w:cs="Arial"/>
              </w:rPr>
            </w:pPr>
            <w:r>
              <w:rPr>
                <w:rFonts w:cs="Arial"/>
              </w:rPr>
              <w:t>Watch the snails moving in the tank. Can we move like that?</w:t>
            </w:r>
          </w:p>
          <w:p w14:paraId="3FCB202F" w14:textId="77777777" w:rsidR="005412D2" w:rsidRPr="008F627A" w:rsidRDefault="005412D2" w:rsidP="00961741">
            <w:pPr>
              <w:rPr>
                <w:rFonts w:cs="Arial"/>
              </w:rPr>
            </w:pPr>
            <w:r>
              <w:rPr>
                <w:rFonts w:cs="Arial"/>
              </w:rPr>
              <w:t>Use leaves and different sh</w:t>
            </w:r>
            <w:r w:rsidR="00861443">
              <w:rPr>
                <w:rFonts w:cs="Arial"/>
              </w:rPr>
              <w:t>ape</w:t>
            </w:r>
            <w:r>
              <w:rPr>
                <w:rFonts w:cs="Arial"/>
              </w:rPr>
              <w:t xml:space="preserve">d punches to punch holes in the leaves. Hang and display as a talking point for the children. </w:t>
            </w:r>
          </w:p>
        </w:tc>
        <w:tc>
          <w:tcPr>
            <w:tcW w:w="3129" w:type="dxa"/>
          </w:tcPr>
          <w:p w14:paraId="6E9E88A8" w14:textId="77777777" w:rsidR="00B070A5" w:rsidRDefault="00B070A5" w:rsidP="00B070A5">
            <w:pPr>
              <w:rPr>
                <w:rFonts w:cs="Arial"/>
              </w:rPr>
            </w:pPr>
            <w:r>
              <w:rPr>
                <w:rFonts w:cs="Arial"/>
              </w:rPr>
              <w:t>Sandcastle constructing using spoons, scoops etc.</w:t>
            </w:r>
          </w:p>
          <w:p w14:paraId="52ED9036" w14:textId="77777777" w:rsidR="00741F52" w:rsidRDefault="00741F52" w:rsidP="00B070A5">
            <w:pPr>
              <w:rPr>
                <w:rFonts w:cs="Arial"/>
              </w:rPr>
            </w:pPr>
            <w:r>
              <w:rPr>
                <w:rFonts w:cs="Arial"/>
              </w:rPr>
              <w:t>Catching beach balls.</w:t>
            </w:r>
          </w:p>
          <w:p w14:paraId="7EC25921" w14:textId="77777777" w:rsidR="00741F52" w:rsidRDefault="00741F52" w:rsidP="00B070A5">
            <w:pPr>
              <w:rPr>
                <w:rFonts w:cs="Arial"/>
              </w:rPr>
            </w:pPr>
            <w:r>
              <w:rPr>
                <w:rFonts w:cs="Arial"/>
              </w:rPr>
              <w:t>Dry sand sieving to sort objects from the sand. Can we ‘clean’ the sand?</w:t>
            </w:r>
          </w:p>
          <w:p w14:paraId="00E24E50" w14:textId="77777777" w:rsidR="00741F52" w:rsidRPr="008F627A" w:rsidRDefault="00741F52" w:rsidP="00B070A5">
            <w:pPr>
              <w:rPr>
                <w:rFonts w:cs="Arial"/>
              </w:rPr>
            </w:pPr>
          </w:p>
        </w:tc>
      </w:tr>
      <w:tr w:rsidR="003E22C1" w:rsidRPr="00D32D75" w14:paraId="393411C5" w14:textId="77777777" w:rsidTr="004426EF">
        <w:tc>
          <w:tcPr>
            <w:tcW w:w="2376" w:type="dxa"/>
          </w:tcPr>
          <w:p w14:paraId="14C3AAB4" w14:textId="77777777" w:rsidR="003E22C1" w:rsidRPr="008F627A" w:rsidRDefault="003E22C1" w:rsidP="00961741">
            <w:pPr>
              <w:rPr>
                <w:rFonts w:cs="Arial"/>
              </w:rPr>
            </w:pPr>
            <w:r w:rsidRPr="008F627A">
              <w:rPr>
                <w:rFonts w:cs="Arial"/>
              </w:rPr>
              <w:t>PSED</w:t>
            </w:r>
          </w:p>
          <w:p w14:paraId="31788A19" w14:textId="77777777" w:rsidR="003E22C1" w:rsidRPr="008F627A" w:rsidRDefault="003E22C1" w:rsidP="00961741">
            <w:pPr>
              <w:rPr>
                <w:rFonts w:cs="Arial"/>
              </w:rPr>
            </w:pPr>
          </w:p>
          <w:p w14:paraId="7856BF52" w14:textId="77777777" w:rsidR="003E22C1" w:rsidRPr="008F627A" w:rsidRDefault="003E22C1" w:rsidP="00961741">
            <w:pPr>
              <w:rPr>
                <w:rFonts w:cs="Arial"/>
              </w:rPr>
            </w:pPr>
          </w:p>
        </w:tc>
        <w:tc>
          <w:tcPr>
            <w:tcW w:w="3129" w:type="dxa"/>
          </w:tcPr>
          <w:p w14:paraId="32F6A1D4" w14:textId="77777777" w:rsidR="003E22C1" w:rsidRDefault="00101362" w:rsidP="00961741">
            <w:pPr>
              <w:rPr>
                <w:rFonts w:cs="Arial"/>
              </w:rPr>
            </w:pPr>
            <w:r>
              <w:rPr>
                <w:rFonts w:cs="Arial"/>
              </w:rPr>
              <w:t>Discuss feelings and fears about sleeping – why is sleep important?</w:t>
            </w:r>
          </w:p>
          <w:p w14:paraId="3AAB115E" w14:textId="77777777" w:rsidR="00101362" w:rsidRDefault="00101362" w:rsidP="00961741">
            <w:pPr>
              <w:rPr>
                <w:rFonts w:cs="Arial"/>
              </w:rPr>
            </w:pPr>
            <w:r>
              <w:rPr>
                <w:rFonts w:cs="Arial"/>
              </w:rPr>
              <w:t xml:space="preserve">Making relationships through singing nursery rhymes and reading bedtime stories. </w:t>
            </w:r>
          </w:p>
          <w:p w14:paraId="4FC60456" w14:textId="77777777" w:rsidR="00101362" w:rsidRPr="008F627A" w:rsidRDefault="00101362" w:rsidP="00961741">
            <w:pPr>
              <w:rPr>
                <w:rFonts w:cs="Arial"/>
              </w:rPr>
            </w:pPr>
            <w:r>
              <w:rPr>
                <w:rFonts w:cs="Arial"/>
              </w:rPr>
              <w:t>‘Owl babies’ – feelings.</w:t>
            </w:r>
          </w:p>
        </w:tc>
        <w:tc>
          <w:tcPr>
            <w:tcW w:w="3129" w:type="dxa"/>
          </w:tcPr>
          <w:p w14:paraId="7AA13220" w14:textId="77777777" w:rsidR="003E22C1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 xml:space="preserve">Dry leaves and decorate using glitter and gel pens – encourage turn taking and being patient. </w:t>
            </w:r>
          </w:p>
          <w:p w14:paraId="150D027E" w14:textId="77777777" w:rsidR="003E22C1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 xml:space="preserve">Show footage of migrating birds. Encourage discussion about team work. Travel together in a team. </w:t>
            </w:r>
          </w:p>
          <w:p w14:paraId="2F2561D5" w14:textId="77777777" w:rsidR="003E22C1" w:rsidRPr="008F627A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>Puppet play with prompt cards to structure the play. Encourage turn taking and communication.</w:t>
            </w:r>
          </w:p>
        </w:tc>
        <w:tc>
          <w:tcPr>
            <w:tcW w:w="3129" w:type="dxa"/>
          </w:tcPr>
          <w:p w14:paraId="4826FBD9" w14:textId="77777777" w:rsidR="003E22C1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>Explore concept of baddies and goodies.</w:t>
            </w:r>
          </w:p>
          <w:p w14:paraId="1A989B03" w14:textId="77777777" w:rsidR="003E22C1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>Sleeping dragons game – taking treasure following the rules.</w:t>
            </w:r>
          </w:p>
          <w:p w14:paraId="6B7F7A22" w14:textId="77777777" w:rsidR="003E22C1" w:rsidRPr="008F627A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 xml:space="preserve">Shoemaker’s workshop – make and decorate shoe cut outs. Work in pairs to decorate one shoe. </w:t>
            </w:r>
          </w:p>
        </w:tc>
        <w:tc>
          <w:tcPr>
            <w:tcW w:w="3129" w:type="dxa"/>
          </w:tcPr>
          <w:p w14:paraId="147D6576" w14:textId="77777777" w:rsidR="003E22C1" w:rsidRDefault="005412D2" w:rsidP="00961741">
            <w:pPr>
              <w:rPr>
                <w:rFonts w:cs="Arial"/>
              </w:rPr>
            </w:pPr>
            <w:r>
              <w:rPr>
                <w:rFonts w:cs="Arial"/>
              </w:rPr>
              <w:t xml:space="preserve">Choose jobs to help look after our creatures, chop fruit for snails, spray with water, water flowers, top up the wormery etc. </w:t>
            </w:r>
          </w:p>
          <w:p w14:paraId="29AA2421" w14:textId="77777777" w:rsidR="005412D2" w:rsidRDefault="005412D2" w:rsidP="00961741">
            <w:pPr>
              <w:rPr>
                <w:rFonts w:cs="Arial"/>
              </w:rPr>
            </w:pPr>
            <w:r>
              <w:rPr>
                <w:rFonts w:cs="Arial"/>
              </w:rPr>
              <w:t>Read ‘The very greedy bee’. Talk about what went wrong. How could we make this right again?</w:t>
            </w:r>
          </w:p>
          <w:p w14:paraId="7F38CBAB" w14:textId="77777777" w:rsidR="005412D2" w:rsidRPr="008F627A" w:rsidRDefault="005412D2" w:rsidP="00961741">
            <w:pPr>
              <w:rPr>
                <w:rFonts w:cs="Arial"/>
              </w:rPr>
            </w:pPr>
            <w:r>
              <w:rPr>
                <w:rFonts w:cs="Arial"/>
              </w:rPr>
              <w:t>Watch video footage of ants working together. Can we work together like ants to move a structure piece by piece. Explore working together.</w:t>
            </w:r>
          </w:p>
        </w:tc>
        <w:tc>
          <w:tcPr>
            <w:tcW w:w="3129" w:type="dxa"/>
          </w:tcPr>
          <w:p w14:paraId="40EA5C7A" w14:textId="77777777" w:rsidR="003E22C1" w:rsidRDefault="00741F52" w:rsidP="00961741">
            <w:pPr>
              <w:rPr>
                <w:rFonts w:cs="Arial"/>
              </w:rPr>
            </w:pPr>
            <w:r>
              <w:rPr>
                <w:rFonts w:cs="Arial"/>
              </w:rPr>
              <w:t xml:space="preserve">Jobs for children – tidy water tray, sand area, investigation area etc. </w:t>
            </w:r>
          </w:p>
          <w:p w14:paraId="79EA89CF" w14:textId="77777777" w:rsidR="00741F52" w:rsidRDefault="00741F52" w:rsidP="00961741">
            <w:pPr>
              <w:rPr>
                <w:rFonts w:cs="Arial"/>
              </w:rPr>
            </w:pPr>
            <w:r>
              <w:rPr>
                <w:rFonts w:cs="Arial"/>
              </w:rPr>
              <w:t xml:space="preserve">Make banana and raspberry ice cream. </w:t>
            </w:r>
          </w:p>
          <w:p w14:paraId="35B5D411" w14:textId="77777777" w:rsidR="00741F52" w:rsidRDefault="00741F52" w:rsidP="00961741">
            <w:pPr>
              <w:rPr>
                <w:rFonts w:cs="Arial"/>
              </w:rPr>
            </w:pPr>
            <w:r>
              <w:rPr>
                <w:rFonts w:cs="Arial"/>
              </w:rPr>
              <w:t>Set up a seaside shop for children to practice taking turns and using phrases.</w:t>
            </w:r>
          </w:p>
          <w:p w14:paraId="1B957269" w14:textId="77777777" w:rsidR="00861443" w:rsidRDefault="00861443" w:rsidP="00961741">
            <w:pPr>
              <w:rPr>
                <w:rFonts w:cs="Arial"/>
              </w:rPr>
            </w:pPr>
            <w:r>
              <w:rPr>
                <w:rFonts w:cs="Arial"/>
              </w:rPr>
              <w:t>Discuss feelings during ‘sharing a shell’ and ‘rainbow fish’.</w:t>
            </w:r>
          </w:p>
          <w:p w14:paraId="4F52DEA4" w14:textId="77777777" w:rsidR="00741F52" w:rsidRPr="008F627A" w:rsidRDefault="00741F52" w:rsidP="00961741">
            <w:pPr>
              <w:rPr>
                <w:rFonts w:cs="Arial"/>
              </w:rPr>
            </w:pPr>
          </w:p>
        </w:tc>
      </w:tr>
      <w:tr w:rsidR="003E22C1" w:rsidRPr="00D32D75" w14:paraId="51489056" w14:textId="77777777" w:rsidTr="004426EF">
        <w:tc>
          <w:tcPr>
            <w:tcW w:w="2376" w:type="dxa"/>
          </w:tcPr>
          <w:p w14:paraId="1D9A8464" w14:textId="77777777" w:rsidR="003E22C1" w:rsidRPr="008F627A" w:rsidRDefault="003E22C1" w:rsidP="00961741">
            <w:pPr>
              <w:rPr>
                <w:rFonts w:cs="Arial"/>
              </w:rPr>
            </w:pPr>
            <w:r w:rsidRPr="008F627A">
              <w:rPr>
                <w:rFonts w:cs="Arial"/>
              </w:rPr>
              <w:t>L</w:t>
            </w:r>
          </w:p>
          <w:p w14:paraId="4BD5B14A" w14:textId="77777777" w:rsidR="003E22C1" w:rsidRPr="008F627A" w:rsidRDefault="003E22C1" w:rsidP="00961741">
            <w:pPr>
              <w:rPr>
                <w:rFonts w:cs="Arial"/>
              </w:rPr>
            </w:pPr>
          </w:p>
          <w:p w14:paraId="5FFF503A" w14:textId="77777777" w:rsidR="003E22C1" w:rsidRPr="008F627A" w:rsidRDefault="003E22C1" w:rsidP="00961741">
            <w:pPr>
              <w:rPr>
                <w:rFonts w:cs="Arial"/>
              </w:rPr>
            </w:pPr>
          </w:p>
        </w:tc>
        <w:tc>
          <w:tcPr>
            <w:tcW w:w="3129" w:type="dxa"/>
          </w:tcPr>
          <w:p w14:paraId="60B5B3EF" w14:textId="77777777" w:rsidR="003E22C1" w:rsidRDefault="00101362" w:rsidP="00961741">
            <w:pPr>
              <w:rPr>
                <w:rFonts w:cs="Arial"/>
              </w:rPr>
            </w:pPr>
            <w:r>
              <w:rPr>
                <w:rFonts w:cs="Arial"/>
              </w:rPr>
              <w:t>Read ‘Emily Brown and the Thing’. Retell the story, explore bedtime routines and choices.</w:t>
            </w:r>
          </w:p>
          <w:p w14:paraId="35C4C31F" w14:textId="77777777" w:rsidR="00101362" w:rsidRDefault="00101362" w:rsidP="00961741">
            <w:pPr>
              <w:rPr>
                <w:rFonts w:cs="Arial"/>
              </w:rPr>
            </w:pPr>
            <w:r>
              <w:rPr>
                <w:rFonts w:cs="Arial"/>
              </w:rPr>
              <w:t>Read ‘owl babies’ – drawing owls and exploring the text.</w:t>
            </w:r>
          </w:p>
          <w:p w14:paraId="587E5A4C" w14:textId="77777777" w:rsidR="00101362" w:rsidRDefault="00101362" w:rsidP="00961741">
            <w:pPr>
              <w:rPr>
                <w:rFonts w:cs="Arial"/>
              </w:rPr>
            </w:pPr>
            <w:r>
              <w:rPr>
                <w:rFonts w:cs="Arial"/>
              </w:rPr>
              <w:t>Read ‘How to catch a star’ – story resource bag.</w:t>
            </w:r>
          </w:p>
          <w:p w14:paraId="025AEDE1" w14:textId="77777777" w:rsidR="00101362" w:rsidRDefault="00101362" w:rsidP="0096174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Read ‘Toffee’s Night Noises’ – phonics phase 1 environmental sounds link.</w:t>
            </w:r>
          </w:p>
          <w:p w14:paraId="75648329" w14:textId="77777777" w:rsidR="00101362" w:rsidRPr="008F627A" w:rsidRDefault="00101362" w:rsidP="00961741">
            <w:pPr>
              <w:rPr>
                <w:rFonts w:cs="Arial"/>
              </w:rPr>
            </w:pPr>
            <w:r>
              <w:rPr>
                <w:rFonts w:cs="Arial"/>
              </w:rPr>
              <w:t xml:space="preserve">Read ‘Whatever Next’ – retell and act out the story – build a rocket to take to the moon. </w:t>
            </w:r>
          </w:p>
        </w:tc>
        <w:tc>
          <w:tcPr>
            <w:tcW w:w="3129" w:type="dxa"/>
          </w:tcPr>
          <w:p w14:paraId="2C08C577" w14:textId="77777777" w:rsidR="003E22C1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I had a little nut tree poem – touch and taste a pear. Act out the poem. Can we act out any more rhymes? </w:t>
            </w:r>
          </w:p>
          <w:p w14:paraId="678C43AA" w14:textId="77777777" w:rsidR="003E22C1" w:rsidRDefault="003E22C1" w:rsidP="00101362">
            <w:pPr>
              <w:rPr>
                <w:rFonts w:cs="Arial"/>
              </w:rPr>
            </w:pPr>
            <w:r>
              <w:rPr>
                <w:rFonts w:cs="Arial"/>
              </w:rPr>
              <w:t xml:space="preserve">Look at books about harvest. </w:t>
            </w:r>
          </w:p>
          <w:p w14:paraId="0B0CBE02" w14:textId="77777777" w:rsidR="00101362" w:rsidRPr="008F627A" w:rsidRDefault="00101362" w:rsidP="00101362">
            <w:pPr>
              <w:rPr>
                <w:rFonts w:cs="Arial"/>
              </w:rPr>
            </w:pPr>
            <w:r>
              <w:rPr>
                <w:rFonts w:cs="Arial"/>
              </w:rPr>
              <w:t>Read ‘don’t hog the hedge’.</w:t>
            </w:r>
          </w:p>
        </w:tc>
        <w:tc>
          <w:tcPr>
            <w:tcW w:w="3129" w:type="dxa"/>
          </w:tcPr>
          <w:p w14:paraId="02E1FFC3" w14:textId="77777777" w:rsidR="003E22C1" w:rsidRDefault="007F7A78" w:rsidP="00961741">
            <w:pPr>
              <w:rPr>
                <w:rFonts w:cs="Arial"/>
              </w:rPr>
            </w:pPr>
            <w:r>
              <w:rPr>
                <w:rFonts w:cs="Arial"/>
              </w:rPr>
              <w:t xml:space="preserve">Read stories with repeated phrases, display some of the repeated phrases for the children for use in their writing. </w:t>
            </w:r>
          </w:p>
          <w:p w14:paraId="331D95B0" w14:textId="77777777" w:rsidR="007F7A78" w:rsidRPr="008F627A" w:rsidRDefault="007F7A78" w:rsidP="00961741">
            <w:pPr>
              <w:rPr>
                <w:rFonts w:cs="Arial"/>
              </w:rPr>
            </w:pPr>
            <w:r>
              <w:rPr>
                <w:rFonts w:cs="Arial"/>
              </w:rPr>
              <w:t xml:space="preserve">Read some fairytale twists to inspire children’s own twist tales, story mapping </w:t>
            </w:r>
            <w:r>
              <w:rPr>
                <w:rFonts w:cs="Arial"/>
              </w:rPr>
              <w:lastRenderedPageBreak/>
              <w:t>collaboratively.</w:t>
            </w:r>
          </w:p>
        </w:tc>
        <w:tc>
          <w:tcPr>
            <w:tcW w:w="3129" w:type="dxa"/>
          </w:tcPr>
          <w:p w14:paraId="11043D1C" w14:textId="77777777" w:rsidR="00FE21F9" w:rsidRDefault="00FE21F9" w:rsidP="0096174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Grumpy ladybirds. Read ‘The Bad Tempered Ladybird’. Create a story map. Organise ideas and model use of time connectives.</w:t>
            </w:r>
          </w:p>
          <w:p w14:paraId="6AA9202E" w14:textId="77777777" w:rsidR="00FE21F9" w:rsidRDefault="00FE21F9" w:rsidP="00961741">
            <w:pPr>
              <w:rPr>
                <w:rFonts w:cs="Arial"/>
              </w:rPr>
            </w:pPr>
            <w:r>
              <w:rPr>
                <w:rFonts w:cs="Arial"/>
              </w:rPr>
              <w:t>Read ‘Diary of a Spider’. Write an entry for a chosen minibeast.</w:t>
            </w:r>
          </w:p>
          <w:p w14:paraId="754469B6" w14:textId="77777777" w:rsidR="003E22C1" w:rsidRPr="008F627A" w:rsidRDefault="00FE21F9" w:rsidP="00961741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3129" w:type="dxa"/>
          </w:tcPr>
          <w:p w14:paraId="5C9865A0" w14:textId="77777777" w:rsidR="003E22C1" w:rsidRDefault="00741F52" w:rsidP="00961741">
            <w:pPr>
              <w:rPr>
                <w:rFonts w:cs="Arial"/>
              </w:rPr>
            </w:pPr>
            <w:r>
              <w:rPr>
                <w:rFonts w:cs="Arial"/>
              </w:rPr>
              <w:t>Seaside poems – write class poem based on children’s ideas.</w:t>
            </w:r>
          </w:p>
          <w:p w14:paraId="5D7F845D" w14:textId="77777777" w:rsidR="00741F52" w:rsidRDefault="00741F52" w:rsidP="00961741">
            <w:pPr>
              <w:rPr>
                <w:rFonts w:cs="Arial"/>
              </w:rPr>
            </w:pPr>
            <w:r>
              <w:rPr>
                <w:rFonts w:cs="Arial"/>
              </w:rPr>
              <w:t>Seashore information floor book.</w:t>
            </w:r>
          </w:p>
          <w:p w14:paraId="0005CA71" w14:textId="77777777" w:rsidR="00741F52" w:rsidRDefault="00741F52" w:rsidP="00961741">
            <w:pPr>
              <w:rPr>
                <w:rFonts w:cs="Arial"/>
              </w:rPr>
            </w:pPr>
            <w:r>
              <w:rPr>
                <w:rFonts w:cs="Arial"/>
              </w:rPr>
              <w:t>Discuss and write own postcards.</w:t>
            </w:r>
          </w:p>
          <w:p w14:paraId="7933FEAE" w14:textId="77777777" w:rsidR="00741F52" w:rsidRDefault="00861443" w:rsidP="00961741">
            <w:pPr>
              <w:rPr>
                <w:rFonts w:cs="Arial"/>
              </w:rPr>
            </w:pPr>
            <w:r>
              <w:rPr>
                <w:rFonts w:cs="Arial"/>
              </w:rPr>
              <w:t>Read ‘sharing a shell’.</w:t>
            </w:r>
          </w:p>
          <w:p w14:paraId="5ABE4ACD" w14:textId="77777777" w:rsidR="00861443" w:rsidRPr="008F627A" w:rsidRDefault="00861443" w:rsidP="0096174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Read ‘rainbow fish’.</w:t>
            </w:r>
          </w:p>
        </w:tc>
      </w:tr>
      <w:tr w:rsidR="003E22C1" w:rsidRPr="00D32D75" w14:paraId="6F56AC81" w14:textId="77777777" w:rsidTr="004426EF">
        <w:tc>
          <w:tcPr>
            <w:tcW w:w="2376" w:type="dxa"/>
          </w:tcPr>
          <w:p w14:paraId="67D6025D" w14:textId="77777777" w:rsidR="003E22C1" w:rsidRPr="008F627A" w:rsidRDefault="003E22C1" w:rsidP="00961741">
            <w:pPr>
              <w:rPr>
                <w:rFonts w:cs="Arial"/>
              </w:rPr>
            </w:pPr>
            <w:r w:rsidRPr="008F627A">
              <w:rPr>
                <w:rFonts w:cs="Arial"/>
              </w:rPr>
              <w:lastRenderedPageBreak/>
              <w:t>M</w:t>
            </w:r>
          </w:p>
          <w:p w14:paraId="1825A2CC" w14:textId="77777777" w:rsidR="003E22C1" w:rsidRPr="008F627A" w:rsidRDefault="003E22C1" w:rsidP="00961741">
            <w:pPr>
              <w:rPr>
                <w:rFonts w:cs="Arial"/>
              </w:rPr>
            </w:pPr>
          </w:p>
        </w:tc>
        <w:tc>
          <w:tcPr>
            <w:tcW w:w="3129" w:type="dxa"/>
          </w:tcPr>
          <w:p w14:paraId="76E32CFF" w14:textId="77777777" w:rsidR="003E22C1" w:rsidRDefault="00101362" w:rsidP="00961741">
            <w:pPr>
              <w:rPr>
                <w:rFonts w:cs="Arial"/>
              </w:rPr>
            </w:pPr>
            <w:r>
              <w:rPr>
                <w:rFonts w:cs="Arial"/>
              </w:rPr>
              <w:t xml:space="preserve">Counting from 1-10 and 10-1 – rocket blast off counting. </w:t>
            </w:r>
          </w:p>
          <w:p w14:paraId="04421805" w14:textId="77777777" w:rsidR="00101362" w:rsidRPr="008F627A" w:rsidRDefault="00101362" w:rsidP="00961741">
            <w:pPr>
              <w:rPr>
                <w:rFonts w:cs="Arial"/>
              </w:rPr>
            </w:pPr>
            <w:r>
              <w:rPr>
                <w:rFonts w:cs="Arial"/>
              </w:rPr>
              <w:t xml:space="preserve">Exploration of counting songs – 5 little men in a flying saucer. </w:t>
            </w:r>
          </w:p>
        </w:tc>
        <w:tc>
          <w:tcPr>
            <w:tcW w:w="3129" w:type="dxa"/>
          </w:tcPr>
          <w:p w14:paraId="76A02226" w14:textId="77777777" w:rsidR="003E22C1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>Conker threading with number cards on each lace.</w:t>
            </w:r>
          </w:p>
          <w:p w14:paraId="784AFDB1" w14:textId="77777777" w:rsidR="003E22C1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>Squirrels and nuts quantity matching.</w:t>
            </w:r>
          </w:p>
          <w:p w14:paraId="6FF37319" w14:textId="77777777" w:rsidR="003E22C1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>Simple problem solving – this one has 2 nuts and this one 3 how many altogether?</w:t>
            </w:r>
          </w:p>
          <w:p w14:paraId="69937366" w14:textId="77777777" w:rsidR="003E22C1" w:rsidRPr="008F627A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>Natural patterns – make a circle of leaves, use the seeds to make a square, make a repeating pattern. Take photos of the art work and place resources out for other children to use.</w:t>
            </w:r>
          </w:p>
        </w:tc>
        <w:tc>
          <w:tcPr>
            <w:tcW w:w="3129" w:type="dxa"/>
          </w:tcPr>
          <w:p w14:paraId="58BF10DB" w14:textId="77777777" w:rsidR="003E22C1" w:rsidRDefault="007F7A78" w:rsidP="00961741">
            <w:pPr>
              <w:rPr>
                <w:rFonts w:cs="Arial"/>
              </w:rPr>
            </w:pPr>
            <w:r>
              <w:rPr>
                <w:rFonts w:cs="Arial"/>
              </w:rPr>
              <w:t>Button counting onto gingerbread men.</w:t>
            </w:r>
          </w:p>
          <w:p w14:paraId="34F6849D" w14:textId="77777777" w:rsidR="007F7A78" w:rsidRDefault="007F7A78" w:rsidP="00961741">
            <w:pPr>
              <w:rPr>
                <w:rFonts w:cs="Arial"/>
              </w:rPr>
            </w:pPr>
            <w:r>
              <w:rPr>
                <w:rFonts w:cs="Arial"/>
              </w:rPr>
              <w:t>Counting beans into and out of a jar. Sorting games and pattern making.</w:t>
            </w:r>
          </w:p>
          <w:p w14:paraId="704A59D1" w14:textId="77777777" w:rsidR="007F7A78" w:rsidRPr="008F627A" w:rsidRDefault="007F7A78" w:rsidP="00961741">
            <w:pPr>
              <w:rPr>
                <w:rFonts w:cs="Arial"/>
              </w:rPr>
            </w:pPr>
            <w:r>
              <w:rPr>
                <w:rFonts w:cs="Arial"/>
              </w:rPr>
              <w:t>Castle making using 3D and 2D shapes.</w:t>
            </w:r>
          </w:p>
        </w:tc>
        <w:tc>
          <w:tcPr>
            <w:tcW w:w="3129" w:type="dxa"/>
          </w:tcPr>
          <w:p w14:paraId="6F649E82" w14:textId="77777777" w:rsidR="003E22C1" w:rsidRDefault="00FE21F9" w:rsidP="00961741">
            <w:pPr>
              <w:rPr>
                <w:rFonts w:cs="Arial"/>
              </w:rPr>
            </w:pPr>
            <w:r>
              <w:rPr>
                <w:rFonts w:cs="Arial"/>
              </w:rPr>
              <w:t xml:space="preserve">Ladybirds spot games, counting, partitioning, numeral and quantity matching. </w:t>
            </w:r>
          </w:p>
          <w:p w14:paraId="0221DD89" w14:textId="77777777" w:rsidR="00FE21F9" w:rsidRDefault="00FE21F9" w:rsidP="00961741">
            <w:pPr>
              <w:rPr>
                <w:rFonts w:cs="Arial"/>
              </w:rPr>
            </w:pPr>
            <w:r>
              <w:rPr>
                <w:rFonts w:cs="Arial"/>
              </w:rPr>
              <w:t xml:space="preserve">Minibeast safari in outdoor area. Hide and children collect the correct number written on their pot. Bring back and check. </w:t>
            </w:r>
          </w:p>
          <w:p w14:paraId="683C916E" w14:textId="77777777" w:rsidR="00FE21F9" w:rsidRPr="008F627A" w:rsidRDefault="00FE21F9" w:rsidP="00961741">
            <w:pPr>
              <w:rPr>
                <w:rFonts w:cs="Arial"/>
              </w:rPr>
            </w:pPr>
            <w:r>
              <w:rPr>
                <w:rFonts w:cs="Arial"/>
              </w:rPr>
              <w:t>Paper butterflies – make symmetrical patterns using shapes. Talk about the shapes they are using and count the sides and explore properties.</w:t>
            </w:r>
          </w:p>
        </w:tc>
        <w:tc>
          <w:tcPr>
            <w:tcW w:w="3129" w:type="dxa"/>
          </w:tcPr>
          <w:p w14:paraId="76A41FCC" w14:textId="77777777" w:rsidR="003E22C1" w:rsidRDefault="00741F52" w:rsidP="00741F52">
            <w:pPr>
              <w:rPr>
                <w:rFonts w:cs="Arial"/>
              </w:rPr>
            </w:pPr>
            <w:r>
              <w:rPr>
                <w:rFonts w:cs="Arial"/>
              </w:rPr>
              <w:t>Jellyfish counting</w:t>
            </w:r>
            <w:r>
              <w:t xml:space="preserve"> </w:t>
            </w:r>
            <w:r w:rsidRPr="00741F52">
              <w:rPr>
                <w:rFonts w:cs="Arial"/>
              </w:rPr>
              <w:t>games, counting, partitioning, numeral and quantity matching. Which has more/less etc.</w:t>
            </w:r>
          </w:p>
          <w:p w14:paraId="1164C91A" w14:textId="77777777" w:rsidR="00741F52" w:rsidRDefault="00741F52" w:rsidP="00741F52">
            <w:pPr>
              <w:rPr>
                <w:rFonts w:cs="Arial"/>
              </w:rPr>
            </w:pPr>
          </w:p>
          <w:p w14:paraId="6283A4D0" w14:textId="77777777" w:rsidR="00741F52" w:rsidRPr="008F627A" w:rsidRDefault="00741F52" w:rsidP="00741F52">
            <w:pPr>
              <w:rPr>
                <w:rFonts w:cs="Arial"/>
              </w:rPr>
            </w:pPr>
            <w:r>
              <w:rPr>
                <w:rFonts w:cs="Arial"/>
              </w:rPr>
              <w:t xml:space="preserve">Wet sand footprint sizes. Compare and order the footprints. </w:t>
            </w:r>
          </w:p>
        </w:tc>
      </w:tr>
      <w:tr w:rsidR="003E22C1" w:rsidRPr="00D32D75" w14:paraId="451274F5" w14:textId="77777777" w:rsidTr="00E00E78">
        <w:tc>
          <w:tcPr>
            <w:tcW w:w="2376" w:type="dxa"/>
          </w:tcPr>
          <w:p w14:paraId="6B24D51C" w14:textId="77777777" w:rsidR="003E22C1" w:rsidRPr="008F627A" w:rsidRDefault="003E22C1" w:rsidP="00961741">
            <w:pPr>
              <w:rPr>
                <w:rFonts w:cs="Arial"/>
              </w:rPr>
            </w:pPr>
            <w:r w:rsidRPr="008F627A">
              <w:rPr>
                <w:rFonts w:cs="Arial"/>
              </w:rPr>
              <w:t>UtW</w:t>
            </w:r>
          </w:p>
          <w:p w14:paraId="7F1083EF" w14:textId="77777777" w:rsidR="003E22C1" w:rsidRPr="008F627A" w:rsidRDefault="003E22C1" w:rsidP="00961741">
            <w:pPr>
              <w:rPr>
                <w:rFonts w:cs="Arial"/>
              </w:rPr>
            </w:pPr>
          </w:p>
          <w:p w14:paraId="37A27644" w14:textId="77777777" w:rsidR="003E22C1" w:rsidRPr="008F627A" w:rsidRDefault="003E22C1" w:rsidP="00961741">
            <w:pPr>
              <w:rPr>
                <w:rFonts w:cs="Arial"/>
              </w:rPr>
            </w:pPr>
          </w:p>
        </w:tc>
        <w:tc>
          <w:tcPr>
            <w:tcW w:w="3129" w:type="dxa"/>
          </w:tcPr>
          <w:p w14:paraId="6E9FCDB7" w14:textId="77777777" w:rsidR="003E22C1" w:rsidRDefault="00101362" w:rsidP="00961741">
            <w:pPr>
              <w:rPr>
                <w:rFonts w:cs="Arial"/>
              </w:rPr>
            </w:pPr>
            <w:r>
              <w:rPr>
                <w:rFonts w:cs="Arial"/>
              </w:rPr>
              <w:t xml:space="preserve">Who helps us while we sleep? – people who help us focus. </w:t>
            </w:r>
          </w:p>
          <w:p w14:paraId="03A3DC78" w14:textId="77777777" w:rsidR="00101362" w:rsidRDefault="00101362" w:rsidP="00961741">
            <w:pPr>
              <w:rPr>
                <w:rFonts w:cs="Arial"/>
              </w:rPr>
            </w:pPr>
            <w:r>
              <w:rPr>
                <w:rFonts w:cs="Arial"/>
              </w:rPr>
              <w:t>Bedtime routines and choices.</w:t>
            </w:r>
          </w:p>
          <w:p w14:paraId="404DAC27" w14:textId="77777777" w:rsidR="00101362" w:rsidRDefault="00101362" w:rsidP="00961741">
            <w:pPr>
              <w:rPr>
                <w:rFonts w:cs="Arial"/>
              </w:rPr>
            </w:pPr>
            <w:r>
              <w:rPr>
                <w:rFonts w:cs="Arial"/>
              </w:rPr>
              <w:t>Understanding space.</w:t>
            </w:r>
          </w:p>
          <w:p w14:paraId="7ED235B9" w14:textId="77777777" w:rsidR="00101362" w:rsidRPr="008F627A" w:rsidRDefault="00101362" w:rsidP="00961741">
            <w:pPr>
              <w:rPr>
                <w:rFonts w:cs="Arial"/>
              </w:rPr>
            </w:pPr>
            <w:r>
              <w:rPr>
                <w:rFonts w:cs="Arial"/>
              </w:rPr>
              <w:t>Nocturnal animals – describe their features.</w:t>
            </w:r>
          </w:p>
        </w:tc>
        <w:tc>
          <w:tcPr>
            <w:tcW w:w="3129" w:type="dxa"/>
          </w:tcPr>
          <w:p w14:paraId="6163E713" w14:textId="77777777" w:rsidR="003E22C1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>What do woodland animals eat?</w:t>
            </w:r>
          </w:p>
          <w:p w14:paraId="50A4C142" w14:textId="77777777" w:rsidR="003E22C1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>What happens to food when it is left for a long time?</w:t>
            </w:r>
          </w:p>
          <w:p w14:paraId="5B96D665" w14:textId="77777777" w:rsidR="003E22C1" w:rsidRPr="008F627A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>Describing the features of woodland animals.</w:t>
            </w:r>
          </w:p>
        </w:tc>
        <w:tc>
          <w:tcPr>
            <w:tcW w:w="3129" w:type="dxa"/>
          </w:tcPr>
          <w:p w14:paraId="44ABBD3A" w14:textId="77777777" w:rsidR="003E22C1" w:rsidRDefault="007F7A78" w:rsidP="00961741">
            <w:pPr>
              <w:rPr>
                <w:rFonts w:cs="Arial"/>
              </w:rPr>
            </w:pPr>
            <w:r>
              <w:rPr>
                <w:rFonts w:cs="Arial"/>
              </w:rPr>
              <w:t>Turnip seeds planting – record changes over time using simple graphing, pull up and identify parts of the plant. Complete with fast growing bean seeds.</w:t>
            </w:r>
          </w:p>
          <w:p w14:paraId="0B87406D" w14:textId="77777777" w:rsidR="007F7A78" w:rsidRDefault="007F7A78" w:rsidP="00961741">
            <w:pPr>
              <w:rPr>
                <w:rFonts w:cs="Arial"/>
              </w:rPr>
            </w:pPr>
            <w:r>
              <w:rPr>
                <w:rFonts w:cs="Arial"/>
              </w:rPr>
              <w:t>Disappearing gingerbread man – dissolving.</w:t>
            </w:r>
          </w:p>
          <w:p w14:paraId="5EBF4DB8" w14:textId="77777777" w:rsidR="007F7A78" w:rsidRPr="008F627A" w:rsidRDefault="007F7A78" w:rsidP="00961741">
            <w:pPr>
              <w:rPr>
                <w:rFonts w:cs="Arial"/>
              </w:rPr>
            </w:pPr>
            <w:r>
              <w:rPr>
                <w:rFonts w:cs="Arial"/>
              </w:rPr>
              <w:t>Princess and the Pea – best materials for making a comfy bed investigation.</w:t>
            </w:r>
          </w:p>
        </w:tc>
        <w:tc>
          <w:tcPr>
            <w:tcW w:w="3129" w:type="dxa"/>
          </w:tcPr>
          <w:p w14:paraId="6C15678E" w14:textId="77777777" w:rsidR="003E22C1" w:rsidRDefault="00FE21F9" w:rsidP="00961741">
            <w:pPr>
              <w:rPr>
                <w:rFonts w:cs="Arial"/>
              </w:rPr>
            </w:pPr>
            <w:r>
              <w:rPr>
                <w:rFonts w:cs="Arial"/>
              </w:rPr>
              <w:t xml:space="preserve">Minibeast café – which food do they prefer? </w:t>
            </w:r>
          </w:p>
          <w:p w14:paraId="0C329904" w14:textId="77777777" w:rsidR="00FE21F9" w:rsidRPr="008F627A" w:rsidRDefault="00FE21F9" w:rsidP="00961741">
            <w:pPr>
              <w:rPr>
                <w:rFonts w:cs="Arial"/>
              </w:rPr>
            </w:pPr>
            <w:r>
              <w:rPr>
                <w:rFonts w:cs="Arial"/>
              </w:rPr>
              <w:t>Compare minibeasts – what is similar and different?</w:t>
            </w:r>
          </w:p>
        </w:tc>
        <w:tc>
          <w:tcPr>
            <w:tcW w:w="3129" w:type="dxa"/>
          </w:tcPr>
          <w:p w14:paraId="0C24ED9F" w14:textId="77777777" w:rsidR="003E22C1" w:rsidRDefault="00741F52" w:rsidP="00961741">
            <w:pPr>
              <w:rPr>
                <w:rFonts w:cs="Arial"/>
              </w:rPr>
            </w:pPr>
            <w:r>
              <w:rPr>
                <w:rFonts w:cs="Arial"/>
              </w:rPr>
              <w:t>Read ‘Sally and the Limpet’ Compare to snails. Same? Different?</w:t>
            </w:r>
          </w:p>
          <w:p w14:paraId="7FBCA4F4" w14:textId="77777777" w:rsidR="00741F52" w:rsidRDefault="00741F52" w:rsidP="00961741">
            <w:pPr>
              <w:rPr>
                <w:rFonts w:cs="Arial"/>
              </w:rPr>
            </w:pPr>
            <w:r>
              <w:rPr>
                <w:rFonts w:cs="Arial"/>
              </w:rPr>
              <w:t>Look at sand under a microscope. Create a vocab bank to describe it.</w:t>
            </w:r>
          </w:p>
          <w:p w14:paraId="03112DB0" w14:textId="77777777" w:rsidR="00741F52" w:rsidRPr="008F627A" w:rsidRDefault="00741F52" w:rsidP="00961741">
            <w:pPr>
              <w:rPr>
                <w:rFonts w:cs="Arial"/>
              </w:rPr>
            </w:pPr>
            <w:r>
              <w:rPr>
                <w:rFonts w:cs="Arial"/>
              </w:rPr>
              <w:t>Crab for children to explore with hand lenses.</w:t>
            </w:r>
          </w:p>
        </w:tc>
      </w:tr>
      <w:tr w:rsidR="003E22C1" w:rsidRPr="00D32D75" w14:paraId="2BD7F09F" w14:textId="77777777" w:rsidTr="00E00E78">
        <w:tc>
          <w:tcPr>
            <w:tcW w:w="2376" w:type="dxa"/>
          </w:tcPr>
          <w:p w14:paraId="701DA170" w14:textId="77777777" w:rsidR="003E22C1" w:rsidRPr="008F627A" w:rsidRDefault="003E22C1" w:rsidP="00961741">
            <w:pPr>
              <w:rPr>
                <w:rFonts w:cs="Arial"/>
              </w:rPr>
            </w:pPr>
            <w:r w:rsidRPr="008F627A">
              <w:rPr>
                <w:rFonts w:cs="Arial"/>
              </w:rPr>
              <w:t>EAD</w:t>
            </w:r>
          </w:p>
        </w:tc>
        <w:tc>
          <w:tcPr>
            <w:tcW w:w="3129" w:type="dxa"/>
          </w:tcPr>
          <w:p w14:paraId="3BC72CA4" w14:textId="77777777" w:rsidR="003E22C1" w:rsidRDefault="00924AA3" w:rsidP="00961741">
            <w:pPr>
              <w:rPr>
                <w:rFonts w:cs="Arial"/>
              </w:rPr>
            </w:pPr>
            <w:r>
              <w:rPr>
                <w:rFonts w:cs="Arial"/>
              </w:rPr>
              <w:t>Make a ‘Thing’.</w:t>
            </w:r>
          </w:p>
          <w:p w14:paraId="6308593B" w14:textId="77777777" w:rsidR="00924AA3" w:rsidRDefault="00924AA3" w:rsidP="00961741">
            <w:pPr>
              <w:rPr>
                <w:rFonts w:cs="Arial"/>
              </w:rPr>
            </w:pPr>
            <w:r>
              <w:rPr>
                <w:rFonts w:cs="Arial"/>
              </w:rPr>
              <w:t xml:space="preserve">Threading dreamcatchers. </w:t>
            </w:r>
          </w:p>
          <w:p w14:paraId="52541B7A" w14:textId="77777777" w:rsidR="00924AA3" w:rsidRDefault="00924AA3" w:rsidP="00961741">
            <w:pPr>
              <w:rPr>
                <w:rFonts w:cs="Arial"/>
              </w:rPr>
            </w:pPr>
            <w:r>
              <w:rPr>
                <w:rFonts w:cs="Arial"/>
              </w:rPr>
              <w:t>Singing Nursery Rhymes.</w:t>
            </w:r>
          </w:p>
          <w:p w14:paraId="7FAEF880" w14:textId="77777777" w:rsidR="00924AA3" w:rsidRDefault="00924AA3" w:rsidP="00961741">
            <w:pPr>
              <w:rPr>
                <w:rFonts w:cs="Arial"/>
              </w:rPr>
            </w:pPr>
            <w:r>
              <w:rPr>
                <w:rFonts w:cs="Arial"/>
              </w:rPr>
              <w:t>Playing instruments to accompany rhymes.</w:t>
            </w:r>
          </w:p>
          <w:p w14:paraId="768036E4" w14:textId="77777777" w:rsidR="00924AA3" w:rsidRDefault="00924AA3" w:rsidP="00961741">
            <w:pPr>
              <w:rPr>
                <w:rFonts w:cs="Arial"/>
              </w:rPr>
            </w:pPr>
            <w:r>
              <w:rPr>
                <w:rFonts w:cs="Arial"/>
              </w:rPr>
              <w:t>Bake owl biscuits.</w:t>
            </w:r>
          </w:p>
          <w:p w14:paraId="2FC6B45A" w14:textId="77777777" w:rsidR="00924AA3" w:rsidRDefault="00924AA3" w:rsidP="00961741">
            <w:pPr>
              <w:rPr>
                <w:rFonts w:cs="Arial"/>
              </w:rPr>
            </w:pPr>
            <w:r>
              <w:rPr>
                <w:rFonts w:cs="Arial"/>
              </w:rPr>
              <w:t>Make paper owls.</w:t>
            </w:r>
          </w:p>
          <w:p w14:paraId="7501AD58" w14:textId="77777777" w:rsidR="00924AA3" w:rsidRDefault="00924AA3" w:rsidP="00961741">
            <w:pPr>
              <w:rPr>
                <w:rFonts w:cs="Arial"/>
              </w:rPr>
            </w:pPr>
            <w:r>
              <w:rPr>
                <w:rFonts w:cs="Arial"/>
              </w:rPr>
              <w:t>Salt dough stars.</w:t>
            </w:r>
          </w:p>
          <w:p w14:paraId="5C640234" w14:textId="77777777" w:rsidR="00924AA3" w:rsidRPr="008F627A" w:rsidRDefault="00924AA3" w:rsidP="00961741">
            <w:pPr>
              <w:rPr>
                <w:rFonts w:cs="Arial"/>
              </w:rPr>
            </w:pPr>
            <w:r>
              <w:rPr>
                <w:rFonts w:cs="Arial"/>
              </w:rPr>
              <w:t>Deep space Hubble telescope art.</w:t>
            </w:r>
          </w:p>
        </w:tc>
        <w:tc>
          <w:tcPr>
            <w:tcW w:w="3129" w:type="dxa"/>
          </w:tcPr>
          <w:p w14:paraId="03B55AD6" w14:textId="77777777" w:rsidR="003E22C1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>Land artisits – create patterns, sculptures, and mobiles. Add mark making tools to further the explopration. Use land art for kids website.</w:t>
            </w:r>
          </w:p>
          <w:p w14:paraId="5F6A8454" w14:textId="77777777" w:rsidR="003E22C1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 xml:space="preserve">Sew berries and fruit slices onto threads and hang . </w:t>
            </w:r>
          </w:p>
          <w:p w14:paraId="14637A63" w14:textId="77777777" w:rsidR="003E22C1" w:rsidRPr="008F627A" w:rsidRDefault="003E22C1" w:rsidP="00961741">
            <w:pPr>
              <w:rPr>
                <w:rFonts w:cs="Arial"/>
              </w:rPr>
            </w:pPr>
            <w:r>
              <w:rPr>
                <w:rFonts w:cs="Arial"/>
              </w:rPr>
              <w:t>Autumn songs – invent own autumn themed verses for traditional nursery rhymes.</w:t>
            </w:r>
          </w:p>
        </w:tc>
        <w:tc>
          <w:tcPr>
            <w:tcW w:w="3129" w:type="dxa"/>
          </w:tcPr>
          <w:p w14:paraId="475AE2B5" w14:textId="77777777" w:rsidR="003E22C1" w:rsidRDefault="007F7A78" w:rsidP="00961741">
            <w:pPr>
              <w:rPr>
                <w:rFonts w:cs="Arial"/>
              </w:rPr>
            </w:pPr>
            <w:r>
              <w:rPr>
                <w:rFonts w:cs="Arial"/>
              </w:rPr>
              <w:t>Build large scale pig houses.</w:t>
            </w:r>
          </w:p>
          <w:p w14:paraId="04B8232F" w14:textId="77777777" w:rsidR="007F7A78" w:rsidRDefault="007F7A78" w:rsidP="00961741">
            <w:pPr>
              <w:rPr>
                <w:rFonts w:cs="Arial"/>
              </w:rPr>
            </w:pPr>
            <w:r>
              <w:rPr>
                <w:rFonts w:cs="Arial"/>
              </w:rPr>
              <w:t>Decorate biscuits and slices of cake after looking at Hansel and Gretels house. Use knives to spread and spoons for icing.</w:t>
            </w:r>
          </w:p>
          <w:p w14:paraId="272A64FE" w14:textId="77777777" w:rsidR="007F7A78" w:rsidRPr="008F627A" w:rsidRDefault="007F7A78" w:rsidP="00961741">
            <w:pPr>
              <w:rPr>
                <w:rFonts w:cs="Arial"/>
              </w:rPr>
            </w:pPr>
            <w:r>
              <w:rPr>
                <w:rFonts w:cs="Arial"/>
              </w:rPr>
              <w:t>Make swords, shields and crowns</w:t>
            </w:r>
            <w:r w:rsidR="00E66EB2">
              <w:rPr>
                <w:rFonts w:cs="Arial"/>
              </w:rPr>
              <w:t xml:space="preserve"> using a variety of materials and discuss best options. </w:t>
            </w:r>
          </w:p>
        </w:tc>
        <w:tc>
          <w:tcPr>
            <w:tcW w:w="3129" w:type="dxa"/>
          </w:tcPr>
          <w:p w14:paraId="2071307A" w14:textId="77777777" w:rsidR="003E22C1" w:rsidRDefault="00FE21F9" w:rsidP="00961741">
            <w:pPr>
              <w:rPr>
                <w:rFonts w:cs="Arial"/>
              </w:rPr>
            </w:pPr>
            <w:r>
              <w:rPr>
                <w:rFonts w:cs="Arial"/>
              </w:rPr>
              <w:t>Make minbeast puppets</w:t>
            </w:r>
            <w:r w:rsidR="00B070A5">
              <w:rPr>
                <w:rFonts w:cs="Arial"/>
              </w:rPr>
              <w:t>.</w:t>
            </w:r>
          </w:p>
          <w:p w14:paraId="315D87BF" w14:textId="77777777" w:rsidR="00B070A5" w:rsidRPr="008F627A" w:rsidRDefault="00B070A5" w:rsidP="00961741">
            <w:pPr>
              <w:rPr>
                <w:rFonts w:cs="Arial"/>
              </w:rPr>
            </w:pPr>
            <w:r>
              <w:rPr>
                <w:rFonts w:cs="Arial"/>
              </w:rPr>
              <w:t xml:space="preserve">Flight of the bumblebee music – move like a bee. </w:t>
            </w:r>
          </w:p>
        </w:tc>
        <w:tc>
          <w:tcPr>
            <w:tcW w:w="3129" w:type="dxa"/>
          </w:tcPr>
          <w:p w14:paraId="6C2D728A" w14:textId="77777777" w:rsidR="003E22C1" w:rsidRDefault="00741F52" w:rsidP="00961741">
            <w:pPr>
              <w:rPr>
                <w:rFonts w:cs="Arial"/>
              </w:rPr>
            </w:pPr>
            <w:r>
              <w:rPr>
                <w:rFonts w:cs="Arial"/>
              </w:rPr>
              <w:t>Seashell art</w:t>
            </w:r>
          </w:p>
          <w:p w14:paraId="26901544" w14:textId="77777777" w:rsidR="00741F52" w:rsidRDefault="00741F52" w:rsidP="00961741">
            <w:pPr>
              <w:rPr>
                <w:rFonts w:cs="Arial"/>
              </w:rPr>
            </w:pPr>
            <w:r>
              <w:rPr>
                <w:rFonts w:cs="Arial"/>
              </w:rPr>
              <w:t>Gree,blue, white and black paint. Mix sea water colours and apply in different ways.</w:t>
            </w:r>
          </w:p>
          <w:p w14:paraId="008C925F" w14:textId="77777777" w:rsidR="00741F52" w:rsidRPr="008F627A" w:rsidRDefault="00A567D1" w:rsidP="00961741">
            <w:pPr>
              <w:rPr>
                <w:rFonts w:cs="Arial"/>
              </w:rPr>
            </w:pPr>
            <w:r>
              <w:rPr>
                <w:rFonts w:cs="Arial"/>
              </w:rPr>
              <w:t xml:space="preserve">Play seashore sounds and reflect about the seashore. What did the music make the children think of? Reflect and record. </w:t>
            </w:r>
          </w:p>
        </w:tc>
      </w:tr>
    </w:tbl>
    <w:p w14:paraId="1636E0C0" w14:textId="77777777" w:rsidR="00961741" w:rsidRDefault="00961741" w:rsidP="00494B31">
      <w:pPr>
        <w:pStyle w:val="ListParagraph"/>
      </w:pPr>
    </w:p>
    <w:sectPr w:rsidR="00961741" w:rsidSect="00961741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26F5"/>
    <w:multiLevelType w:val="hybridMultilevel"/>
    <w:tmpl w:val="74462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82A35"/>
    <w:multiLevelType w:val="hybridMultilevel"/>
    <w:tmpl w:val="C52CA362"/>
    <w:lvl w:ilvl="0" w:tplc="F6A83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65F0F"/>
    <w:multiLevelType w:val="hybridMultilevel"/>
    <w:tmpl w:val="1A627078"/>
    <w:lvl w:ilvl="0" w:tplc="F6A83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16CB9"/>
    <w:multiLevelType w:val="hybridMultilevel"/>
    <w:tmpl w:val="E03AA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F06DA8"/>
    <w:multiLevelType w:val="hybridMultilevel"/>
    <w:tmpl w:val="0A8A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741"/>
    <w:rsid w:val="000A1772"/>
    <w:rsid w:val="00101362"/>
    <w:rsid w:val="0010741E"/>
    <w:rsid w:val="00172131"/>
    <w:rsid w:val="001B77D0"/>
    <w:rsid w:val="001D1B8C"/>
    <w:rsid w:val="00320BF1"/>
    <w:rsid w:val="00397B50"/>
    <w:rsid w:val="003E22C1"/>
    <w:rsid w:val="00427681"/>
    <w:rsid w:val="00452165"/>
    <w:rsid w:val="00494B31"/>
    <w:rsid w:val="005412D2"/>
    <w:rsid w:val="00741F52"/>
    <w:rsid w:val="007E1E9A"/>
    <w:rsid w:val="007F7A78"/>
    <w:rsid w:val="00861443"/>
    <w:rsid w:val="008F3E5E"/>
    <w:rsid w:val="008F627A"/>
    <w:rsid w:val="00924AA3"/>
    <w:rsid w:val="00961741"/>
    <w:rsid w:val="00985742"/>
    <w:rsid w:val="009F4478"/>
    <w:rsid w:val="00A567D1"/>
    <w:rsid w:val="00A608E0"/>
    <w:rsid w:val="00A71496"/>
    <w:rsid w:val="00AA295D"/>
    <w:rsid w:val="00B070A5"/>
    <w:rsid w:val="00BE6DA9"/>
    <w:rsid w:val="00D32D75"/>
    <w:rsid w:val="00E66EB2"/>
    <w:rsid w:val="00E835B8"/>
    <w:rsid w:val="00F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B0E3"/>
  <w15:docId w15:val="{169A6D26-3C4B-49F6-A557-86631A3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image" Target="media/image1.emf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FD112E-8808-4CDB-BFEA-C1DCE617E187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0980A69-C799-4B7F-9632-A3458DBB3EA4}">
      <dgm:prSet phldrT="[Text]"/>
      <dgm:spPr/>
      <dgm:t>
        <a:bodyPr/>
        <a:lstStyle/>
        <a:p>
          <a:pPr algn="ctr"/>
          <a:r>
            <a:rPr lang="en-GB"/>
            <a:t>Recall</a:t>
          </a:r>
        </a:p>
      </dgm:t>
    </dgm:pt>
    <dgm:pt modelId="{8E683884-F96F-467D-8C82-29AC233FC750}" type="parTrans" cxnId="{1F5CBB2D-C7E0-4650-8AC3-F9586E316F5B}">
      <dgm:prSet/>
      <dgm:spPr/>
      <dgm:t>
        <a:bodyPr/>
        <a:lstStyle/>
        <a:p>
          <a:pPr algn="ctr"/>
          <a:endParaRPr lang="en-GB"/>
        </a:p>
      </dgm:t>
    </dgm:pt>
    <dgm:pt modelId="{79666B9F-4759-4469-86D9-B08A1CF21595}" type="sibTrans" cxnId="{1F5CBB2D-C7E0-4650-8AC3-F9586E316F5B}">
      <dgm:prSet/>
      <dgm:spPr/>
      <dgm:t>
        <a:bodyPr/>
        <a:lstStyle/>
        <a:p>
          <a:pPr algn="ctr"/>
          <a:endParaRPr lang="en-GB"/>
        </a:p>
      </dgm:t>
    </dgm:pt>
    <dgm:pt modelId="{D2D45D71-0ED9-4576-833E-C0165EF926B6}">
      <dgm:prSet phldrT="[Text]"/>
      <dgm:spPr/>
      <dgm:t>
        <a:bodyPr/>
        <a:lstStyle/>
        <a:p>
          <a:pPr algn="ctr"/>
          <a:r>
            <a:rPr lang="en-GB"/>
            <a:t>Understand</a:t>
          </a:r>
        </a:p>
      </dgm:t>
    </dgm:pt>
    <dgm:pt modelId="{143F4BA6-3BED-46EB-AB78-1F5A893F13EC}" type="parTrans" cxnId="{B008A0F4-A4F2-4A5E-B17F-453EEC6CFE8B}">
      <dgm:prSet/>
      <dgm:spPr/>
      <dgm:t>
        <a:bodyPr/>
        <a:lstStyle/>
        <a:p>
          <a:pPr algn="ctr"/>
          <a:endParaRPr lang="en-GB"/>
        </a:p>
      </dgm:t>
    </dgm:pt>
    <dgm:pt modelId="{30A9C750-B23B-4B8F-ACEA-AF8949F29434}" type="sibTrans" cxnId="{B008A0F4-A4F2-4A5E-B17F-453EEC6CFE8B}">
      <dgm:prSet/>
      <dgm:spPr/>
      <dgm:t>
        <a:bodyPr/>
        <a:lstStyle/>
        <a:p>
          <a:pPr algn="ctr"/>
          <a:endParaRPr lang="en-GB"/>
        </a:p>
      </dgm:t>
    </dgm:pt>
    <dgm:pt modelId="{9CF4AB04-CC0E-47AB-A212-221FE8819E96}">
      <dgm:prSet phldrT="[Text]"/>
      <dgm:spPr/>
      <dgm:t>
        <a:bodyPr/>
        <a:lstStyle/>
        <a:p>
          <a:pPr algn="ctr"/>
          <a:r>
            <a:rPr lang="en-GB"/>
            <a:t>Connect</a:t>
          </a:r>
        </a:p>
      </dgm:t>
    </dgm:pt>
    <dgm:pt modelId="{1E1E7D95-C29B-4584-8C17-AECA44FDF405}" type="parTrans" cxnId="{17EF3FFA-D2C0-4AB0-B2D6-48A7BCE3FB6C}">
      <dgm:prSet/>
      <dgm:spPr/>
      <dgm:t>
        <a:bodyPr/>
        <a:lstStyle/>
        <a:p>
          <a:pPr algn="ctr"/>
          <a:endParaRPr lang="en-GB"/>
        </a:p>
      </dgm:t>
    </dgm:pt>
    <dgm:pt modelId="{8AA99E3E-FFDC-4FAC-87A1-83ADD8CB3137}" type="sibTrans" cxnId="{17EF3FFA-D2C0-4AB0-B2D6-48A7BCE3FB6C}">
      <dgm:prSet/>
      <dgm:spPr/>
      <dgm:t>
        <a:bodyPr/>
        <a:lstStyle/>
        <a:p>
          <a:pPr algn="ctr"/>
          <a:endParaRPr lang="en-GB"/>
        </a:p>
      </dgm:t>
    </dgm:pt>
    <dgm:pt modelId="{38C0973E-1BC3-4850-A03C-8E5BC3C07481}">
      <dgm:prSet phldrT="[Text]"/>
      <dgm:spPr/>
      <dgm:t>
        <a:bodyPr/>
        <a:lstStyle/>
        <a:p>
          <a:pPr algn="ctr"/>
          <a:r>
            <a:rPr lang="en-GB"/>
            <a:t>Apply</a:t>
          </a:r>
        </a:p>
      </dgm:t>
    </dgm:pt>
    <dgm:pt modelId="{12D39A27-FA02-4995-8567-F539035D7F76}" type="parTrans" cxnId="{F27BDF81-68CC-41F6-B326-158403C4C786}">
      <dgm:prSet/>
      <dgm:spPr/>
      <dgm:t>
        <a:bodyPr/>
        <a:lstStyle/>
        <a:p>
          <a:pPr algn="ctr"/>
          <a:endParaRPr lang="en-GB"/>
        </a:p>
      </dgm:t>
    </dgm:pt>
    <dgm:pt modelId="{1C99A490-D2AC-4650-B8F9-B615F729469E}" type="sibTrans" cxnId="{F27BDF81-68CC-41F6-B326-158403C4C786}">
      <dgm:prSet/>
      <dgm:spPr/>
      <dgm:t>
        <a:bodyPr/>
        <a:lstStyle/>
        <a:p>
          <a:pPr algn="ctr"/>
          <a:endParaRPr lang="en-GB"/>
        </a:p>
      </dgm:t>
    </dgm:pt>
    <dgm:pt modelId="{3E209AC7-60A8-4FA8-82E8-31A486F9A0A0}" type="pres">
      <dgm:prSet presAssocID="{89FD112E-8808-4CDB-BFEA-C1DCE617E187}" presName="Name0" presStyleCnt="0">
        <dgm:presLayoutVars>
          <dgm:dir/>
          <dgm:resizeHandles val="exact"/>
        </dgm:presLayoutVars>
      </dgm:prSet>
      <dgm:spPr/>
    </dgm:pt>
    <dgm:pt modelId="{B423C5FB-7290-4261-A2BC-22ABC20405BA}" type="pres">
      <dgm:prSet presAssocID="{89FD112E-8808-4CDB-BFEA-C1DCE617E187}" presName="cycle" presStyleCnt="0"/>
      <dgm:spPr/>
    </dgm:pt>
    <dgm:pt modelId="{6668A4D9-8691-4BFB-BE6E-843DF5377D31}" type="pres">
      <dgm:prSet presAssocID="{30980A69-C799-4B7F-9632-A3458DBB3EA4}" presName="nodeFirstNode" presStyleLbl="node1" presStyleIdx="0" presStyleCnt="4">
        <dgm:presLayoutVars>
          <dgm:bulletEnabled val="1"/>
        </dgm:presLayoutVars>
      </dgm:prSet>
      <dgm:spPr/>
    </dgm:pt>
    <dgm:pt modelId="{CD727E38-0B86-4C73-A89A-261EC8EF9714}" type="pres">
      <dgm:prSet presAssocID="{79666B9F-4759-4469-86D9-B08A1CF21595}" presName="sibTransFirstNode" presStyleLbl="bgShp" presStyleIdx="0" presStyleCnt="1"/>
      <dgm:spPr/>
    </dgm:pt>
    <dgm:pt modelId="{32BEEB8C-6DF1-41F8-9CAA-A47369FD602B}" type="pres">
      <dgm:prSet presAssocID="{D2D45D71-0ED9-4576-833E-C0165EF926B6}" presName="nodeFollowingNodes" presStyleLbl="node1" presStyleIdx="1" presStyleCnt="4">
        <dgm:presLayoutVars>
          <dgm:bulletEnabled val="1"/>
        </dgm:presLayoutVars>
      </dgm:prSet>
      <dgm:spPr/>
    </dgm:pt>
    <dgm:pt modelId="{F78F21AD-CC10-441B-B370-632B60BC4315}" type="pres">
      <dgm:prSet presAssocID="{9CF4AB04-CC0E-47AB-A212-221FE8819E96}" presName="nodeFollowingNodes" presStyleLbl="node1" presStyleIdx="2" presStyleCnt="4">
        <dgm:presLayoutVars>
          <dgm:bulletEnabled val="1"/>
        </dgm:presLayoutVars>
      </dgm:prSet>
      <dgm:spPr/>
    </dgm:pt>
    <dgm:pt modelId="{F8CACD23-3722-4078-AF9C-11BF091E342E}" type="pres">
      <dgm:prSet presAssocID="{38C0973E-1BC3-4850-A03C-8E5BC3C07481}" presName="nodeFollowingNodes" presStyleLbl="node1" presStyleIdx="3" presStyleCnt="4">
        <dgm:presLayoutVars>
          <dgm:bulletEnabled val="1"/>
        </dgm:presLayoutVars>
      </dgm:prSet>
      <dgm:spPr/>
    </dgm:pt>
  </dgm:ptLst>
  <dgm:cxnLst>
    <dgm:cxn modelId="{1F5CBB2D-C7E0-4650-8AC3-F9586E316F5B}" srcId="{89FD112E-8808-4CDB-BFEA-C1DCE617E187}" destId="{30980A69-C799-4B7F-9632-A3458DBB3EA4}" srcOrd="0" destOrd="0" parTransId="{8E683884-F96F-467D-8C82-29AC233FC750}" sibTransId="{79666B9F-4759-4469-86D9-B08A1CF21595}"/>
    <dgm:cxn modelId="{AB759A69-A8DC-4873-8A7F-66120A8DCF72}" type="presOf" srcId="{9CF4AB04-CC0E-47AB-A212-221FE8819E96}" destId="{F78F21AD-CC10-441B-B370-632B60BC4315}" srcOrd="0" destOrd="0" presId="urn:microsoft.com/office/officeart/2005/8/layout/cycle3"/>
    <dgm:cxn modelId="{FBEEA56E-AACF-4C62-B69B-0BE52D102E52}" type="presOf" srcId="{D2D45D71-0ED9-4576-833E-C0165EF926B6}" destId="{32BEEB8C-6DF1-41F8-9CAA-A47369FD602B}" srcOrd="0" destOrd="0" presId="urn:microsoft.com/office/officeart/2005/8/layout/cycle3"/>
    <dgm:cxn modelId="{F27BDF81-68CC-41F6-B326-158403C4C786}" srcId="{89FD112E-8808-4CDB-BFEA-C1DCE617E187}" destId="{38C0973E-1BC3-4850-A03C-8E5BC3C07481}" srcOrd="3" destOrd="0" parTransId="{12D39A27-FA02-4995-8567-F539035D7F76}" sibTransId="{1C99A490-D2AC-4650-B8F9-B615F729469E}"/>
    <dgm:cxn modelId="{36F34FBD-80DD-4D2E-8213-7B3CB7CCBE19}" type="presOf" srcId="{79666B9F-4759-4469-86D9-B08A1CF21595}" destId="{CD727E38-0B86-4C73-A89A-261EC8EF9714}" srcOrd="0" destOrd="0" presId="urn:microsoft.com/office/officeart/2005/8/layout/cycle3"/>
    <dgm:cxn modelId="{39B45FC4-447E-462E-BCA9-CD6AC0296B2B}" type="presOf" srcId="{30980A69-C799-4B7F-9632-A3458DBB3EA4}" destId="{6668A4D9-8691-4BFB-BE6E-843DF5377D31}" srcOrd="0" destOrd="0" presId="urn:microsoft.com/office/officeart/2005/8/layout/cycle3"/>
    <dgm:cxn modelId="{763EC2DA-9229-4F36-A600-806AB4E464E1}" type="presOf" srcId="{38C0973E-1BC3-4850-A03C-8E5BC3C07481}" destId="{F8CACD23-3722-4078-AF9C-11BF091E342E}" srcOrd="0" destOrd="0" presId="urn:microsoft.com/office/officeart/2005/8/layout/cycle3"/>
    <dgm:cxn modelId="{B008A0F4-A4F2-4A5E-B17F-453EEC6CFE8B}" srcId="{89FD112E-8808-4CDB-BFEA-C1DCE617E187}" destId="{D2D45D71-0ED9-4576-833E-C0165EF926B6}" srcOrd="1" destOrd="0" parTransId="{143F4BA6-3BED-46EB-AB78-1F5A893F13EC}" sibTransId="{30A9C750-B23B-4B8F-ACEA-AF8949F29434}"/>
    <dgm:cxn modelId="{67C15BF9-564C-406B-A8C1-96CB67297D5F}" type="presOf" srcId="{89FD112E-8808-4CDB-BFEA-C1DCE617E187}" destId="{3E209AC7-60A8-4FA8-82E8-31A486F9A0A0}" srcOrd="0" destOrd="0" presId="urn:microsoft.com/office/officeart/2005/8/layout/cycle3"/>
    <dgm:cxn modelId="{17EF3FFA-D2C0-4AB0-B2D6-48A7BCE3FB6C}" srcId="{89FD112E-8808-4CDB-BFEA-C1DCE617E187}" destId="{9CF4AB04-CC0E-47AB-A212-221FE8819E96}" srcOrd="2" destOrd="0" parTransId="{1E1E7D95-C29B-4584-8C17-AECA44FDF405}" sibTransId="{8AA99E3E-FFDC-4FAC-87A1-83ADD8CB3137}"/>
    <dgm:cxn modelId="{AAB88C20-391B-46EA-89F3-F775E66AC09A}" type="presParOf" srcId="{3E209AC7-60A8-4FA8-82E8-31A486F9A0A0}" destId="{B423C5FB-7290-4261-A2BC-22ABC20405BA}" srcOrd="0" destOrd="0" presId="urn:microsoft.com/office/officeart/2005/8/layout/cycle3"/>
    <dgm:cxn modelId="{9532305C-FD8F-4948-BD2B-DEB63E6900B0}" type="presParOf" srcId="{B423C5FB-7290-4261-A2BC-22ABC20405BA}" destId="{6668A4D9-8691-4BFB-BE6E-843DF5377D31}" srcOrd="0" destOrd="0" presId="urn:microsoft.com/office/officeart/2005/8/layout/cycle3"/>
    <dgm:cxn modelId="{8C6AF8C1-2812-494F-919F-0A1C4138433D}" type="presParOf" srcId="{B423C5FB-7290-4261-A2BC-22ABC20405BA}" destId="{CD727E38-0B86-4C73-A89A-261EC8EF9714}" srcOrd="1" destOrd="0" presId="urn:microsoft.com/office/officeart/2005/8/layout/cycle3"/>
    <dgm:cxn modelId="{24C5E846-5FD1-4EF9-8DA1-89BC4D1A566E}" type="presParOf" srcId="{B423C5FB-7290-4261-A2BC-22ABC20405BA}" destId="{32BEEB8C-6DF1-41F8-9CAA-A47369FD602B}" srcOrd="2" destOrd="0" presId="urn:microsoft.com/office/officeart/2005/8/layout/cycle3"/>
    <dgm:cxn modelId="{8FB3BC70-DB14-446E-AD4C-6A6C1D2F4EDF}" type="presParOf" srcId="{B423C5FB-7290-4261-A2BC-22ABC20405BA}" destId="{F78F21AD-CC10-441B-B370-632B60BC4315}" srcOrd="3" destOrd="0" presId="urn:microsoft.com/office/officeart/2005/8/layout/cycle3"/>
    <dgm:cxn modelId="{4D243732-2D4D-4A5C-AE84-ABB10B227348}" type="presParOf" srcId="{B423C5FB-7290-4261-A2BC-22ABC20405BA}" destId="{F8CACD23-3722-4078-AF9C-11BF091E342E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727E38-0B86-4C73-A89A-261EC8EF9714}">
      <dsp:nvSpPr>
        <dsp:cNvPr id="0" name=""/>
        <dsp:cNvSpPr/>
      </dsp:nvSpPr>
      <dsp:spPr>
        <a:xfrm>
          <a:off x="943421" y="-9488"/>
          <a:ext cx="1307206" cy="1307206"/>
        </a:xfrm>
        <a:prstGeom prst="circularArrow">
          <a:avLst>
            <a:gd name="adj1" fmla="val 4668"/>
            <a:gd name="adj2" fmla="val 272909"/>
            <a:gd name="adj3" fmla="val 13322021"/>
            <a:gd name="adj4" fmla="val 17705867"/>
            <a:gd name="adj5" fmla="val 484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668A4D9-8691-4BFB-BE6E-843DF5377D31}">
      <dsp:nvSpPr>
        <dsp:cNvPr id="0" name=""/>
        <dsp:cNvSpPr/>
      </dsp:nvSpPr>
      <dsp:spPr>
        <a:xfrm>
          <a:off x="1218823" y="337"/>
          <a:ext cx="756403" cy="3782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Recall</a:t>
          </a:r>
        </a:p>
      </dsp:txBody>
      <dsp:txXfrm>
        <a:off x="1237285" y="18799"/>
        <a:ext cx="719479" cy="341277"/>
      </dsp:txXfrm>
    </dsp:sp>
    <dsp:sp modelId="{32BEEB8C-6DF1-41F8-9CAA-A47369FD602B}">
      <dsp:nvSpPr>
        <dsp:cNvPr id="0" name=""/>
        <dsp:cNvSpPr/>
      </dsp:nvSpPr>
      <dsp:spPr>
        <a:xfrm>
          <a:off x="1688197" y="469711"/>
          <a:ext cx="756403" cy="3782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Understand</a:t>
          </a:r>
        </a:p>
      </dsp:txBody>
      <dsp:txXfrm>
        <a:off x="1706659" y="488173"/>
        <a:ext cx="719479" cy="341277"/>
      </dsp:txXfrm>
    </dsp:sp>
    <dsp:sp modelId="{F78F21AD-CC10-441B-B370-632B60BC4315}">
      <dsp:nvSpPr>
        <dsp:cNvPr id="0" name=""/>
        <dsp:cNvSpPr/>
      </dsp:nvSpPr>
      <dsp:spPr>
        <a:xfrm>
          <a:off x="1218823" y="939085"/>
          <a:ext cx="756403" cy="3782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Connect</a:t>
          </a:r>
        </a:p>
      </dsp:txBody>
      <dsp:txXfrm>
        <a:off x="1237285" y="957547"/>
        <a:ext cx="719479" cy="341277"/>
      </dsp:txXfrm>
    </dsp:sp>
    <dsp:sp modelId="{F8CACD23-3722-4078-AF9C-11BF091E342E}">
      <dsp:nvSpPr>
        <dsp:cNvPr id="0" name=""/>
        <dsp:cNvSpPr/>
      </dsp:nvSpPr>
      <dsp:spPr>
        <a:xfrm>
          <a:off x="749449" y="469711"/>
          <a:ext cx="756403" cy="3782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Apply</a:t>
          </a:r>
        </a:p>
      </dsp:txBody>
      <dsp:txXfrm>
        <a:off x="767911" y="488173"/>
        <a:ext cx="719479" cy="3412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Minor</dc:creator>
  <cp:lastModifiedBy>Sophie parkinson</cp:lastModifiedBy>
  <cp:revision>4</cp:revision>
  <cp:lastPrinted>2019-04-12T11:07:00Z</cp:lastPrinted>
  <dcterms:created xsi:type="dcterms:W3CDTF">2019-09-17T18:59:00Z</dcterms:created>
  <dcterms:modified xsi:type="dcterms:W3CDTF">2019-09-17T19:16:00Z</dcterms:modified>
</cp:coreProperties>
</file>